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5" w:rsidRDefault="00165095" w:rsidP="00165095">
      <w:pPr>
        <w:jc w:val="center"/>
        <w:rPr>
          <w:b/>
          <w:sz w:val="28"/>
        </w:rPr>
      </w:pPr>
    </w:p>
    <w:p w:rsidR="00165095" w:rsidRDefault="00165095" w:rsidP="00165095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165095" w:rsidRDefault="00165095" w:rsidP="00165095">
      <w:pPr>
        <w:jc w:val="center"/>
        <w:rPr>
          <w:b/>
          <w:sz w:val="28"/>
        </w:rPr>
      </w:pPr>
      <w:r>
        <w:rPr>
          <w:b/>
          <w:sz w:val="28"/>
        </w:rPr>
        <w:t>проведения публичных слушаний в муниципальном образовании</w:t>
      </w:r>
    </w:p>
    <w:p w:rsidR="00165095" w:rsidRDefault="00165095" w:rsidP="00165095">
      <w:pPr>
        <w:jc w:val="center"/>
        <w:rPr>
          <w:b/>
          <w:sz w:val="28"/>
        </w:rPr>
      </w:pPr>
      <w:r>
        <w:rPr>
          <w:b/>
          <w:sz w:val="28"/>
        </w:rPr>
        <w:t>«Юшарский сельсовет» Ненецкого автономного округа</w:t>
      </w:r>
    </w:p>
    <w:p w:rsidR="00165095" w:rsidRDefault="00165095" w:rsidP="00165095">
      <w:pPr>
        <w:jc w:val="center"/>
        <w:rPr>
          <w:b/>
          <w:sz w:val="28"/>
        </w:rPr>
      </w:pPr>
    </w:p>
    <w:p w:rsidR="00165095" w:rsidRDefault="00165095" w:rsidP="00165095">
      <w:proofErr w:type="spellStart"/>
      <w:r>
        <w:t>пос</w:t>
      </w:r>
      <w:proofErr w:type="gramStart"/>
      <w:r>
        <w:t>.К</w:t>
      </w:r>
      <w:proofErr w:type="gramEnd"/>
      <w:r>
        <w:t>аратайка</w:t>
      </w:r>
      <w:proofErr w:type="spellEnd"/>
      <w:r>
        <w:t xml:space="preserve"> НАО                                                                                              10 ноября 2008г</w:t>
      </w:r>
    </w:p>
    <w:p w:rsidR="00165095" w:rsidRDefault="00165095" w:rsidP="00165095"/>
    <w:p w:rsidR="00165095" w:rsidRDefault="00165095" w:rsidP="00165095"/>
    <w:p w:rsidR="00165095" w:rsidRDefault="00165095" w:rsidP="00165095">
      <w:r>
        <w:t xml:space="preserve">Место слушаний – актовый зал Дома Культуры </w:t>
      </w:r>
      <w:proofErr w:type="spellStart"/>
      <w:r>
        <w:t>п</w:t>
      </w:r>
      <w:proofErr w:type="gramStart"/>
      <w:r>
        <w:t>.К</w:t>
      </w:r>
      <w:proofErr w:type="gramEnd"/>
      <w:r>
        <w:t>аратайка</w:t>
      </w:r>
      <w:proofErr w:type="spellEnd"/>
    </w:p>
    <w:p w:rsidR="00165095" w:rsidRDefault="00165095" w:rsidP="00165095">
      <w:r>
        <w:t>Всего участников – 11 чел.</w:t>
      </w:r>
    </w:p>
    <w:p w:rsidR="00165095" w:rsidRDefault="00165095" w:rsidP="00165095">
      <w:r>
        <w:t>Начало слушаний – 9 час. 15 мин.</w:t>
      </w:r>
    </w:p>
    <w:p w:rsidR="00165095" w:rsidRDefault="00165095" w:rsidP="00165095">
      <w:r>
        <w:t>Окончание – 10 час. 30 мин.</w:t>
      </w:r>
    </w:p>
    <w:p w:rsidR="00165095" w:rsidRDefault="00165095" w:rsidP="00165095"/>
    <w:p w:rsidR="00165095" w:rsidRDefault="00165095" w:rsidP="00165095"/>
    <w:p w:rsidR="00165095" w:rsidRDefault="00165095" w:rsidP="00165095">
      <w:pPr>
        <w:jc w:val="center"/>
        <w:rPr>
          <w:b/>
        </w:rPr>
      </w:pPr>
      <w:r>
        <w:rPr>
          <w:b/>
        </w:rPr>
        <w:t>ПОВЕСТКА ДНЯ</w:t>
      </w:r>
    </w:p>
    <w:p w:rsidR="00165095" w:rsidRDefault="00165095" w:rsidP="00165095">
      <w:pPr>
        <w:jc w:val="center"/>
        <w:rPr>
          <w:b/>
        </w:rPr>
      </w:pPr>
    </w:p>
    <w:p w:rsidR="00165095" w:rsidRDefault="00165095" w:rsidP="00165095">
      <w:pPr>
        <w:numPr>
          <w:ilvl w:val="0"/>
          <w:numId w:val="1"/>
        </w:numPr>
      </w:pPr>
      <w:r>
        <w:t xml:space="preserve">Обсуждение проекта генерального плана «Административный центр поселок </w:t>
      </w:r>
      <w:proofErr w:type="spellStart"/>
      <w:r>
        <w:t>Каратайка</w:t>
      </w:r>
      <w:proofErr w:type="spellEnd"/>
      <w:r>
        <w:t>»</w:t>
      </w:r>
    </w:p>
    <w:p w:rsidR="00165095" w:rsidRDefault="00165095" w:rsidP="00165095">
      <w:pPr>
        <w:numPr>
          <w:ilvl w:val="0"/>
          <w:numId w:val="1"/>
        </w:numPr>
      </w:pPr>
      <w:r>
        <w:t xml:space="preserve">Обсуждение «Правил  землепользования и застройки» территории административного центра </w:t>
      </w:r>
      <w:proofErr w:type="spellStart"/>
      <w:r>
        <w:t>п</w:t>
      </w:r>
      <w:proofErr w:type="gramStart"/>
      <w:r>
        <w:t>.К</w:t>
      </w:r>
      <w:proofErr w:type="gramEnd"/>
      <w:r>
        <w:t>аратайка</w:t>
      </w:r>
      <w:proofErr w:type="spellEnd"/>
    </w:p>
    <w:p w:rsidR="00165095" w:rsidRDefault="00165095" w:rsidP="00165095"/>
    <w:p w:rsidR="00165095" w:rsidRDefault="00165095" w:rsidP="00165095">
      <w:r>
        <w:t xml:space="preserve">Председатель слушаний: </w:t>
      </w:r>
      <w:proofErr w:type="spellStart"/>
      <w:r>
        <w:t>Вылко</w:t>
      </w:r>
      <w:proofErr w:type="spellEnd"/>
      <w:r>
        <w:t xml:space="preserve"> Дмитрий Валентинович</w:t>
      </w:r>
    </w:p>
    <w:p w:rsidR="00165095" w:rsidRDefault="00165095" w:rsidP="00165095">
      <w:r>
        <w:t>Секретарь слушаний: Анциферов Александр Александрович</w:t>
      </w:r>
    </w:p>
    <w:p w:rsidR="00165095" w:rsidRDefault="00165095" w:rsidP="00165095"/>
    <w:p w:rsidR="00165095" w:rsidRDefault="00165095" w:rsidP="00165095">
      <w:pPr>
        <w:jc w:val="center"/>
        <w:rPr>
          <w:b/>
        </w:rPr>
      </w:pPr>
      <w:r>
        <w:rPr>
          <w:b/>
        </w:rPr>
        <w:t>ХОД СЛУШАНИЙ</w:t>
      </w:r>
    </w:p>
    <w:p w:rsidR="00165095" w:rsidRDefault="00165095" w:rsidP="00165095">
      <w:pPr>
        <w:jc w:val="center"/>
      </w:pPr>
    </w:p>
    <w:p w:rsidR="00165095" w:rsidRDefault="00165095" w:rsidP="00165095">
      <w:r>
        <w:tab/>
        <w:t xml:space="preserve">Открыл слушания председатель </w:t>
      </w:r>
      <w:proofErr w:type="spellStart"/>
      <w:r>
        <w:t>Вылко</w:t>
      </w:r>
      <w:proofErr w:type="spellEnd"/>
      <w:r>
        <w:t xml:space="preserve"> Д.В., представил секретаря публичных слушаний.</w:t>
      </w:r>
    </w:p>
    <w:p w:rsidR="00165095" w:rsidRDefault="00165095" w:rsidP="00165095">
      <w:r>
        <w:tab/>
        <w:t>Председатель слушаний информирует приглашенных о существе обсуждаемых вопросов, их значимости, порядке проведения слушаний.</w:t>
      </w:r>
    </w:p>
    <w:p w:rsidR="00165095" w:rsidRDefault="00165095" w:rsidP="00165095">
      <w:r>
        <w:t xml:space="preserve">По инициативе главы администрации муниципального образования «Юшарский сельсовет» Ненецкого автономного округа, в соответствии п.11 статьи 24 Градостроительного кодекса РФ,  проводятся публичные слушания по обсуждению проектов генерального плана «Административный центр поселок </w:t>
      </w:r>
      <w:proofErr w:type="spellStart"/>
      <w:r>
        <w:t>Каратайка</w:t>
      </w:r>
      <w:proofErr w:type="spellEnd"/>
      <w:r>
        <w:t xml:space="preserve">», «Правил землепользования и застройки» территории административного центра </w:t>
      </w:r>
      <w:proofErr w:type="spellStart"/>
      <w:r>
        <w:t>п</w:t>
      </w:r>
      <w:proofErr w:type="gramStart"/>
      <w:r>
        <w:t>.К</w:t>
      </w:r>
      <w:proofErr w:type="gramEnd"/>
      <w:r>
        <w:t>аратайка</w:t>
      </w:r>
      <w:proofErr w:type="spellEnd"/>
      <w:r>
        <w:t>, опубликованных в информационном бюллетене «Сельские вести» муниципального образования «Юшарский сельсовет» 20.08.2008года, согласно п.9 статьи 24 Градостроительного кодекса РФ.</w:t>
      </w:r>
    </w:p>
    <w:p w:rsidR="00165095" w:rsidRDefault="00165095" w:rsidP="00165095">
      <w:r>
        <w:tab/>
        <w:t>Предоставил слово участникам слушаний, предложил внести дополнения и изменения к обсуждаемым проектам.</w:t>
      </w:r>
    </w:p>
    <w:p w:rsidR="00165095" w:rsidRDefault="00165095" w:rsidP="00165095"/>
    <w:p w:rsidR="00165095" w:rsidRDefault="00165095" w:rsidP="00165095"/>
    <w:p w:rsidR="00165095" w:rsidRDefault="00165095" w:rsidP="00165095">
      <w:pPr>
        <w:jc w:val="center"/>
        <w:rPr>
          <w:b/>
        </w:rPr>
      </w:pPr>
      <w:r>
        <w:rPr>
          <w:b/>
        </w:rPr>
        <w:t>РЕЗУЛЬТАТЫ ПУБЛИЧНЫХ СЛУШАНИЙ</w:t>
      </w:r>
    </w:p>
    <w:p w:rsidR="00165095" w:rsidRDefault="00165095" w:rsidP="00165095">
      <w:pPr>
        <w:jc w:val="center"/>
        <w:rPr>
          <w:b/>
        </w:rPr>
      </w:pPr>
    </w:p>
    <w:p w:rsidR="00165095" w:rsidRDefault="00165095" w:rsidP="00165095">
      <w:r>
        <w:tab/>
        <w:t xml:space="preserve">В ходе публичных слушаний предложений по проектам генерального плана «Административный центр поселок </w:t>
      </w:r>
      <w:proofErr w:type="spellStart"/>
      <w:r>
        <w:t>Каратайка</w:t>
      </w:r>
      <w:proofErr w:type="spellEnd"/>
      <w:r>
        <w:t xml:space="preserve">», «Правил землепользования и застройки» территории административного центра </w:t>
      </w:r>
      <w:proofErr w:type="spellStart"/>
      <w:r>
        <w:t>п</w:t>
      </w:r>
      <w:proofErr w:type="gramStart"/>
      <w:r>
        <w:t>.К</w:t>
      </w:r>
      <w:proofErr w:type="gramEnd"/>
      <w:r>
        <w:t>аратайка</w:t>
      </w:r>
      <w:proofErr w:type="spellEnd"/>
      <w:r>
        <w:t xml:space="preserve"> не поступило.</w:t>
      </w:r>
    </w:p>
    <w:p w:rsidR="00165095" w:rsidRDefault="00165095" w:rsidP="00165095"/>
    <w:p w:rsidR="00165095" w:rsidRDefault="00165095" w:rsidP="00165095">
      <w:r>
        <w:tab/>
        <w:t>Председатель слушаний:</w:t>
      </w:r>
      <w:r>
        <w:tab/>
      </w:r>
      <w:r>
        <w:tab/>
      </w:r>
      <w:r>
        <w:tab/>
      </w:r>
      <w:proofErr w:type="spellStart"/>
      <w:r>
        <w:t>Вылко</w:t>
      </w:r>
      <w:proofErr w:type="spellEnd"/>
      <w:r>
        <w:t xml:space="preserve"> Д.В.</w:t>
      </w:r>
    </w:p>
    <w:p w:rsidR="00165095" w:rsidRDefault="00165095" w:rsidP="00165095">
      <w:pPr>
        <w:ind w:firstLine="708"/>
      </w:pPr>
    </w:p>
    <w:p w:rsidR="00165095" w:rsidRPr="00756D5E" w:rsidRDefault="00165095" w:rsidP="00756D5E">
      <w:pPr>
        <w:ind w:firstLine="708"/>
      </w:pPr>
      <w:r>
        <w:t xml:space="preserve">Секретарь слушаний:                  </w:t>
      </w:r>
      <w:r w:rsidR="00756D5E">
        <w:t xml:space="preserve">                 Анциферов А.А.</w:t>
      </w:r>
    </w:p>
    <w:p w:rsidR="00165095" w:rsidRDefault="00165095" w:rsidP="00165095">
      <w:pPr>
        <w:ind w:firstLine="708"/>
      </w:pPr>
    </w:p>
    <w:p w:rsidR="00165095" w:rsidRDefault="00165095" w:rsidP="0016509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165095" w:rsidRDefault="00165095" w:rsidP="001650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слушаний по проектам:</w:t>
      </w:r>
    </w:p>
    <w:p w:rsidR="00165095" w:rsidRDefault="00165095" w:rsidP="00474C9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1.Генеральный план «Административный центр поселок </w:t>
      </w:r>
      <w:proofErr w:type="spellStart"/>
      <w:r>
        <w:rPr>
          <w:sz w:val="28"/>
          <w:szCs w:val="28"/>
        </w:rPr>
        <w:t>Каратайка</w:t>
      </w:r>
      <w:proofErr w:type="spellEnd"/>
      <w:r>
        <w:rPr>
          <w:sz w:val="28"/>
          <w:szCs w:val="28"/>
        </w:rPr>
        <w:t>»</w:t>
      </w:r>
    </w:p>
    <w:p w:rsidR="00165095" w:rsidRDefault="00165095" w:rsidP="0016509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2. «Правила землепользования и застройки» территории административного центра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аратайка</w:t>
      </w:r>
      <w:proofErr w:type="spellEnd"/>
    </w:p>
    <w:p w:rsidR="00165095" w:rsidRDefault="00165095" w:rsidP="00165095">
      <w:pPr>
        <w:jc w:val="center"/>
      </w:pPr>
    </w:p>
    <w:p w:rsidR="00165095" w:rsidRDefault="00165095" w:rsidP="00165095">
      <w:r>
        <w:t xml:space="preserve">пос. </w:t>
      </w:r>
      <w:proofErr w:type="spellStart"/>
      <w:r>
        <w:t>Каратайка</w:t>
      </w:r>
      <w:proofErr w:type="spellEnd"/>
      <w:r>
        <w:t xml:space="preserve"> НАО</w:t>
      </w:r>
    </w:p>
    <w:p w:rsidR="00165095" w:rsidRDefault="00165095" w:rsidP="00165095">
      <w:r>
        <w:t>10.11.2008год</w:t>
      </w:r>
    </w:p>
    <w:p w:rsidR="00165095" w:rsidRDefault="00165095" w:rsidP="00165095">
      <w:pPr>
        <w:jc w:val="center"/>
      </w:pPr>
    </w:p>
    <w:p w:rsidR="00165095" w:rsidRDefault="00165095" w:rsidP="00165095">
      <w:pPr>
        <w:jc w:val="center"/>
      </w:pPr>
    </w:p>
    <w:p w:rsidR="00165095" w:rsidRDefault="00165095" w:rsidP="00165095">
      <w:pPr>
        <w:ind w:left="1134"/>
      </w:pPr>
      <w:r>
        <w:t>1.Вылко Дмитрий Валентинович</w:t>
      </w:r>
    </w:p>
    <w:p w:rsidR="00165095" w:rsidRDefault="00165095" w:rsidP="00165095">
      <w:pPr>
        <w:ind w:left="1134"/>
      </w:pPr>
      <w:r>
        <w:t>2.Анциферов Александр Александрович</w:t>
      </w:r>
    </w:p>
    <w:p w:rsidR="00165095" w:rsidRDefault="00165095" w:rsidP="00165095">
      <w:pPr>
        <w:ind w:left="1134"/>
      </w:pPr>
      <w:r>
        <w:t>3.Данилова Ольга Алексеевна</w:t>
      </w:r>
    </w:p>
    <w:p w:rsidR="00165095" w:rsidRDefault="00165095" w:rsidP="00165095">
      <w:pPr>
        <w:ind w:left="426" w:firstLine="708"/>
      </w:pPr>
      <w:r>
        <w:t>4. Беляков Валентин Павлович</w:t>
      </w:r>
    </w:p>
    <w:p w:rsidR="00165095" w:rsidRDefault="00165095" w:rsidP="00165095">
      <w:pPr>
        <w:ind w:left="1134"/>
      </w:pPr>
      <w:r>
        <w:t xml:space="preserve">5.Билалов Геннадий </w:t>
      </w:r>
      <w:proofErr w:type="spellStart"/>
      <w:r>
        <w:t>Гарифянович</w:t>
      </w:r>
      <w:proofErr w:type="spellEnd"/>
    </w:p>
    <w:p w:rsidR="00165095" w:rsidRDefault="00165095" w:rsidP="00165095">
      <w:pPr>
        <w:ind w:left="426" w:firstLine="708"/>
      </w:pPr>
      <w:r>
        <w:t xml:space="preserve">6. </w:t>
      </w:r>
      <w:proofErr w:type="spellStart"/>
      <w:r>
        <w:t>Вокуев</w:t>
      </w:r>
      <w:proofErr w:type="spellEnd"/>
      <w:r>
        <w:t xml:space="preserve"> Александр Егорович</w:t>
      </w:r>
    </w:p>
    <w:p w:rsidR="00165095" w:rsidRDefault="00165095" w:rsidP="00165095">
      <w:pPr>
        <w:ind w:left="426" w:firstLine="708"/>
      </w:pPr>
      <w:r>
        <w:t>7.Канев Михаил Александрович</w:t>
      </w:r>
    </w:p>
    <w:p w:rsidR="00165095" w:rsidRDefault="00165095" w:rsidP="00165095">
      <w:pPr>
        <w:ind w:left="426" w:firstLine="708"/>
      </w:pPr>
      <w:r>
        <w:t>8.Пахолкова Елена Аркадьевна</w:t>
      </w:r>
    </w:p>
    <w:p w:rsidR="00165095" w:rsidRDefault="00165095" w:rsidP="00165095">
      <w:pPr>
        <w:ind w:left="426" w:firstLine="708"/>
      </w:pPr>
      <w:r>
        <w:t>9.Рочев Иван Алексеевич</w:t>
      </w:r>
    </w:p>
    <w:p w:rsidR="00165095" w:rsidRDefault="00165095" w:rsidP="00165095">
      <w:pPr>
        <w:ind w:left="426" w:firstLine="708"/>
      </w:pPr>
      <w:r>
        <w:t>10.Рочев Яков Алексеевич</w:t>
      </w:r>
    </w:p>
    <w:p w:rsidR="00165095" w:rsidRDefault="00165095" w:rsidP="00165095">
      <w:pPr>
        <w:ind w:left="426" w:firstLine="708"/>
      </w:pPr>
      <w:r>
        <w:t>11.Чупров Никита Павлович</w:t>
      </w:r>
    </w:p>
    <w:p w:rsidR="00165095" w:rsidRDefault="00165095" w:rsidP="00165095"/>
    <w:p w:rsidR="00165095" w:rsidRDefault="00165095" w:rsidP="00165095"/>
    <w:p w:rsidR="00165095" w:rsidRDefault="00165095" w:rsidP="00165095"/>
    <w:p w:rsidR="00165095" w:rsidRDefault="00165095" w:rsidP="00165095"/>
    <w:p w:rsidR="00165095" w:rsidRDefault="00165095" w:rsidP="00165095"/>
    <w:p w:rsidR="00165095" w:rsidRDefault="00165095" w:rsidP="00165095"/>
    <w:p w:rsidR="00165095" w:rsidRPr="00756D5E" w:rsidRDefault="00165095" w:rsidP="00165095"/>
    <w:p w:rsidR="00D630D0" w:rsidRPr="00756D5E" w:rsidRDefault="00D630D0" w:rsidP="00165095"/>
    <w:p w:rsidR="00D630D0" w:rsidRPr="00756D5E" w:rsidRDefault="00D630D0" w:rsidP="00165095"/>
    <w:p w:rsidR="00D630D0" w:rsidRPr="00756D5E" w:rsidRDefault="00D630D0" w:rsidP="00165095"/>
    <w:p w:rsidR="00D630D0" w:rsidRPr="00756D5E" w:rsidRDefault="00D630D0" w:rsidP="00165095"/>
    <w:p w:rsidR="00D630D0" w:rsidRPr="00756D5E" w:rsidRDefault="00D630D0" w:rsidP="00165095"/>
    <w:p w:rsidR="00D630D0" w:rsidRPr="00756D5E" w:rsidRDefault="00D630D0" w:rsidP="00165095"/>
    <w:p w:rsidR="00D630D0" w:rsidRPr="00756D5E" w:rsidRDefault="00D630D0" w:rsidP="00165095"/>
    <w:p w:rsidR="00D630D0" w:rsidRPr="00756D5E" w:rsidRDefault="00D630D0" w:rsidP="00165095"/>
    <w:p w:rsidR="00D630D0" w:rsidRPr="00756D5E" w:rsidRDefault="00D630D0" w:rsidP="00165095"/>
    <w:p w:rsidR="00D630D0" w:rsidRPr="00756D5E" w:rsidRDefault="00D630D0" w:rsidP="00165095"/>
    <w:p w:rsidR="00D630D0" w:rsidRPr="00756D5E" w:rsidRDefault="00D630D0" w:rsidP="00165095"/>
    <w:p w:rsidR="00D630D0" w:rsidRDefault="00D630D0" w:rsidP="00165095">
      <w:pPr>
        <w:rPr>
          <w:lang w:val="en-US"/>
        </w:rPr>
      </w:pPr>
    </w:p>
    <w:p w:rsidR="00756D5E" w:rsidRDefault="00756D5E" w:rsidP="00165095">
      <w:pPr>
        <w:rPr>
          <w:lang w:val="en-US"/>
        </w:rPr>
      </w:pPr>
    </w:p>
    <w:p w:rsidR="00756D5E" w:rsidRDefault="00756D5E" w:rsidP="00165095">
      <w:pPr>
        <w:rPr>
          <w:lang w:val="en-US"/>
        </w:rPr>
      </w:pPr>
    </w:p>
    <w:p w:rsidR="00756D5E" w:rsidRDefault="00756D5E" w:rsidP="00165095">
      <w:pPr>
        <w:rPr>
          <w:lang w:val="en-US"/>
        </w:rPr>
      </w:pPr>
    </w:p>
    <w:p w:rsidR="00756D5E" w:rsidRDefault="00756D5E" w:rsidP="00165095">
      <w:pPr>
        <w:rPr>
          <w:lang w:val="en-US"/>
        </w:rPr>
      </w:pPr>
    </w:p>
    <w:p w:rsidR="00756D5E" w:rsidRDefault="00756D5E" w:rsidP="00165095">
      <w:pPr>
        <w:rPr>
          <w:lang w:val="en-US"/>
        </w:rPr>
      </w:pPr>
    </w:p>
    <w:p w:rsidR="00756D5E" w:rsidRDefault="00756D5E" w:rsidP="00165095">
      <w:pPr>
        <w:rPr>
          <w:lang w:val="en-US"/>
        </w:rPr>
      </w:pPr>
    </w:p>
    <w:p w:rsidR="00756D5E" w:rsidRDefault="00756D5E" w:rsidP="00165095">
      <w:pPr>
        <w:rPr>
          <w:lang w:val="en-US"/>
        </w:rPr>
      </w:pPr>
    </w:p>
    <w:p w:rsidR="00756D5E" w:rsidRDefault="00756D5E" w:rsidP="00165095">
      <w:pPr>
        <w:rPr>
          <w:lang w:val="en-US"/>
        </w:rPr>
      </w:pPr>
    </w:p>
    <w:p w:rsidR="00756D5E" w:rsidRDefault="00756D5E" w:rsidP="00165095">
      <w:pPr>
        <w:rPr>
          <w:lang w:val="en-US"/>
        </w:rPr>
      </w:pPr>
    </w:p>
    <w:p w:rsidR="00756D5E" w:rsidRPr="00756D5E" w:rsidRDefault="00756D5E" w:rsidP="00165095">
      <w:pPr>
        <w:rPr>
          <w:lang w:val="en-US"/>
        </w:rPr>
      </w:pPr>
    </w:p>
    <w:p w:rsidR="00D630D0" w:rsidRPr="00756D5E" w:rsidRDefault="00D630D0" w:rsidP="00165095"/>
    <w:p w:rsidR="00D630D0" w:rsidRDefault="00D630D0" w:rsidP="00D630D0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D630D0" w:rsidRDefault="00D630D0" w:rsidP="00D630D0">
      <w:pPr>
        <w:jc w:val="center"/>
        <w:rPr>
          <w:b/>
          <w:sz w:val="28"/>
        </w:rPr>
      </w:pPr>
      <w:r>
        <w:rPr>
          <w:b/>
          <w:sz w:val="28"/>
        </w:rPr>
        <w:t>проведения публичных слушаний в муниципальном образовании</w:t>
      </w:r>
    </w:p>
    <w:p w:rsidR="00D630D0" w:rsidRDefault="00D630D0" w:rsidP="00D630D0">
      <w:pPr>
        <w:jc w:val="center"/>
        <w:rPr>
          <w:b/>
          <w:sz w:val="28"/>
        </w:rPr>
      </w:pPr>
      <w:r>
        <w:rPr>
          <w:b/>
          <w:sz w:val="28"/>
        </w:rPr>
        <w:t>«Юшарский сельсовет» Ненецкого автономного округа</w:t>
      </w:r>
    </w:p>
    <w:p w:rsidR="00D630D0" w:rsidRDefault="00D630D0" w:rsidP="00D630D0">
      <w:pPr>
        <w:jc w:val="center"/>
        <w:rPr>
          <w:b/>
          <w:sz w:val="28"/>
        </w:rPr>
      </w:pPr>
    </w:p>
    <w:p w:rsidR="00D630D0" w:rsidRDefault="00D630D0" w:rsidP="00D630D0">
      <w:proofErr w:type="spellStart"/>
      <w:r>
        <w:t>пос</w:t>
      </w:r>
      <w:proofErr w:type="gramStart"/>
      <w:r>
        <w:t>.К</w:t>
      </w:r>
      <w:proofErr w:type="gramEnd"/>
      <w:r>
        <w:t>аратайка</w:t>
      </w:r>
      <w:proofErr w:type="spellEnd"/>
      <w:r>
        <w:t xml:space="preserve"> НАО                                                                                     20 августа 2012год</w:t>
      </w:r>
    </w:p>
    <w:p w:rsidR="00D630D0" w:rsidRDefault="00D630D0" w:rsidP="00D630D0"/>
    <w:p w:rsidR="00D630D0" w:rsidRDefault="00D630D0" w:rsidP="00D630D0">
      <w:r>
        <w:t xml:space="preserve">Место слушаний – здание администрации МО  </w:t>
      </w:r>
    </w:p>
    <w:p w:rsidR="00D630D0" w:rsidRDefault="00D630D0" w:rsidP="00D630D0">
      <w:r>
        <w:t>Всего участников – 8  чел.</w:t>
      </w:r>
    </w:p>
    <w:p w:rsidR="00D630D0" w:rsidRDefault="00D630D0" w:rsidP="00D630D0">
      <w:r>
        <w:t>Начало слушаний – 16 час. 15 мин.</w:t>
      </w:r>
    </w:p>
    <w:p w:rsidR="00D630D0" w:rsidRDefault="00D630D0" w:rsidP="00D630D0">
      <w:r>
        <w:t>Окончание – 17 час. 00 мин.</w:t>
      </w:r>
    </w:p>
    <w:p w:rsidR="00D630D0" w:rsidRDefault="00D630D0" w:rsidP="00D630D0"/>
    <w:p w:rsidR="00D630D0" w:rsidRDefault="00D630D0" w:rsidP="00D630D0"/>
    <w:p w:rsidR="00D630D0" w:rsidRDefault="00D630D0" w:rsidP="00D630D0">
      <w:pPr>
        <w:jc w:val="center"/>
        <w:rPr>
          <w:b/>
        </w:rPr>
      </w:pPr>
      <w:r>
        <w:rPr>
          <w:b/>
        </w:rPr>
        <w:t>ПОВЕСТКА ДНЯ</w:t>
      </w:r>
    </w:p>
    <w:p w:rsidR="00D630D0" w:rsidRDefault="00D630D0" w:rsidP="00D630D0">
      <w:pPr>
        <w:jc w:val="center"/>
        <w:rPr>
          <w:b/>
        </w:rPr>
      </w:pPr>
    </w:p>
    <w:p w:rsidR="00D630D0" w:rsidRDefault="00D630D0" w:rsidP="00D630D0">
      <w:pPr>
        <w:numPr>
          <w:ilvl w:val="0"/>
          <w:numId w:val="2"/>
        </w:numPr>
      </w:pPr>
      <w:r>
        <w:t xml:space="preserve">Обсуждение о внесении изменений в «Правила землепользования и застройки территории административного центра </w:t>
      </w:r>
      <w:proofErr w:type="spellStart"/>
      <w:r>
        <w:t>п</w:t>
      </w:r>
      <w:proofErr w:type="gramStart"/>
      <w:r>
        <w:t>.К</w:t>
      </w:r>
      <w:proofErr w:type="gramEnd"/>
      <w:r>
        <w:t>аратайка</w:t>
      </w:r>
      <w:proofErr w:type="spellEnd"/>
      <w:r>
        <w:t xml:space="preserve"> НАО, которые предусматривают ограничение строительства жилых домов и иных объектов капитального строительства в зонах подтопления, подверженных весенним паводкам и штормовым ветрам.</w:t>
      </w:r>
    </w:p>
    <w:p w:rsidR="00D630D0" w:rsidRDefault="00D630D0" w:rsidP="00D630D0">
      <w:pPr>
        <w:ind w:left="720"/>
      </w:pPr>
    </w:p>
    <w:p w:rsidR="00D630D0" w:rsidRDefault="00D630D0" w:rsidP="00D630D0">
      <w:r>
        <w:t xml:space="preserve">Председатель слушаний: </w:t>
      </w:r>
      <w:proofErr w:type="spellStart"/>
      <w:r>
        <w:t>Вылко</w:t>
      </w:r>
      <w:proofErr w:type="spellEnd"/>
      <w:r>
        <w:t xml:space="preserve"> Дмитрий Валентинович</w:t>
      </w:r>
    </w:p>
    <w:p w:rsidR="00D630D0" w:rsidRDefault="00D630D0" w:rsidP="00D630D0">
      <w:r>
        <w:t>Секретарь слушаний: Анциферов Александр Александрович</w:t>
      </w:r>
    </w:p>
    <w:p w:rsidR="00D630D0" w:rsidRDefault="00D630D0" w:rsidP="00D630D0"/>
    <w:p w:rsidR="00D630D0" w:rsidRDefault="00D630D0" w:rsidP="00D630D0">
      <w:pPr>
        <w:jc w:val="center"/>
        <w:rPr>
          <w:b/>
        </w:rPr>
      </w:pPr>
      <w:r>
        <w:rPr>
          <w:b/>
        </w:rPr>
        <w:t>ХОД СЛУШАНИЙ</w:t>
      </w:r>
    </w:p>
    <w:p w:rsidR="00D630D0" w:rsidRDefault="00D630D0" w:rsidP="00D630D0">
      <w:pPr>
        <w:jc w:val="center"/>
      </w:pPr>
    </w:p>
    <w:p w:rsidR="00D630D0" w:rsidRDefault="00D630D0" w:rsidP="00D630D0">
      <w:r>
        <w:tab/>
        <w:t xml:space="preserve">Открыл слушания председатель </w:t>
      </w:r>
      <w:proofErr w:type="spellStart"/>
      <w:r>
        <w:t>Вылко</w:t>
      </w:r>
      <w:proofErr w:type="spellEnd"/>
      <w:r>
        <w:t xml:space="preserve"> Д.В., представил секретаря публичных слушаний.</w:t>
      </w:r>
    </w:p>
    <w:p w:rsidR="00D630D0" w:rsidRDefault="00D630D0" w:rsidP="00D630D0">
      <w:r>
        <w:tab/>
        <w:t>Председатель слушаний информирует приглашенных о существе обсуждаемого вопроса, его значимости, порядке проведения слушаний.</w:t>
      </w:r>
    </w:p>
    <w:p w:rsidR="00D630D0" w:rsidRDefault="00D630D0" w:rsidP="00D630D0">
      <w:pPr>
        <w:jc w:val="both"/>
      </w:pPr>
      <w:proofErr w:type="gramStart"/>
      <w:r>
        <w:t>Глава  администрации муниципального образования «Юшарский сельсовет» Ненецкого автономного округа  довел информацию до участников слушания «Об обеспечении выполнения Указа Президента Российской Федерации Путина В.В. от 17.07.2012 № 1015 «О мерах по ликвидации последствий стихийного бедствия – наводнения в Краснодарском крае», информацию по Распоряжению строительства и ЖКХ НАО «Об утверждении сетевого План-графика подготовки и утверждения документов территориального планирования муниципальными образованиями НАО», Градостроительного кодекса</w:t>
      </w:r>
      <w:proofErr w:type="gramEnd"/>
      <w:r>
        <w:t xml:space="preserve"> РФ,  проводятся публичные слушания по обсуждению «Правил землепользования и застройки» территории административного центра </w:t>
      </w:r>
      <w:proofErr w:type="spellStart"/>
      <w:r>
        <w:t>п</w:t>
      </w:r>
      <w:proofErr w:type="gramStart"/>
      <w:r>
        <w:t>.К</w:t>
      </w:r>
      <w:proofErr w:type="gramEnd"/>
      <w:r>
        <w:t>аратайка</w:t>
      </w:r>
      <w:proofErr w:type="spellEnd"/>
      <w:r>
        <w:t xml:space="preserve">. </w:t>
      </w:r>
      <w:r>
        <w:tab/>
        <w:t>Предоставил слово участникам слушаний, предложил внести дополнения и изменения к обсуждаемому  вопросу.</w:t>
      </w:r>
    </w:p>
    <w:p w:rsidR="00D630D0" w:rsidRDefault="00D630D0" w:rsidP="00D630D0"/>
    <w:p w:rsidR="00D630D0" w:rsidRDefault="00D630D0" w:rsidP="00D630D0">
      <w:pPr>
        <w:jc w:val="center"/>
        <w:rPr>
          <w:b/>
        </w:rPr>
      </w:pPr>
      <w:r>
        <w:rPr>
          <w:b/>
        </w:rPr>
        <w:t>РЕЗУЛЬТАТЫ ПУБЛИЧНЫХ СЛУШАНИЙ</w:t>
      </w:r>
    </w:p>
    <w:p w:rsidR="00D630D0" w:rsidRDefault="00D630D0" w:rsidP="00D630D0">
      <w:pPr>
        <w:jc w:val="both"/>
      </w:pPr>
      <w:r>
        <w:tab/>
        <w:t xml:space="preserve">В ходе публичных слушаний поступило предложение в связи с весенними паводками внести  изменение в  границы  генерального плана «Административный центр поселок </w:t>
      </w:r>
      <w:proofErr w:type="spellStart"/>
      <w:r>
        <w:t>Каратайка</w:t>
      </w:r>
      <w:proofErr w:type="spellEnd"/>
      <w:r>
        <w:t xml:space="preserve">», в «Правилах землепользования и застройки» на  территории административного центра </w:t>
      </w:r>
      <w:proofErr w:type="spellStart"/>
      <w:r>
        <w:t>п</w:t>
      </w:r>
      <w:proofErr w:type="gramStart"/>
      <w:r>
        <w:t>.К</w:t>
      </w:r>
      <w:proofErr w:type="gramEnd"/>
      <w:r>
        <w:t>аратайка</w:t>
      </w:r>
      <w:proofErr w:type="spellEnd"/>
      <w:r>
        <w:t xml:space="preserve">. </w:t>
      </w:r>
    </w:p>
    <w:p w:rsidR="00D630D0" w:rsidRDefault="00D630D0" w:rsidP="00D630D0"/>
    <w:p w:rsidR="00D630D0" w:rsidRDefault="00D630D0" w:rsidP="00D630D0">
      <w:r>
        <w:tab/>
      </w:r>
    </w:p>
    <w:p w:rsidR="00D630D0" w:rsidRDefault="00D630D0" w:rsidP="00D630D0">
      <w:r>
        <w:t xml:space="preserve">        Председатель слушаний:</w:t>
      </w:r>
      <w:r>
        <w:tab/>
      </w:r>
      <w:r>
        <w:tab/>
      </w:r>
      <w:r>
        <w:tab/>
      </w:r>
      <w:proofErr w:type="spellStart"/>
      <w:r>
        <w:t>Вылко</w:t>
      </w:r>
      <w:proofErr w:type="spellEnd"/>
      <w:r>
        <w:t xml:space="preserve"> Д.В.</w:t>
      </w:r>
    </w:p>
    <w:p w:rsidR="00D630D0" w:rsidRDefault="00D630D0" w:rsidP="00D630D0">
      <w:pPr>
        <w:ind w:firstLine="708"/>
      </w:pPr>
    </w:p>
    <w:p w:rsidR="00D630D0" w:rsidRPr="00756D5E" w:rsidRDefault="00D630D0" w:rsidP="00756D5E">
      <w:pPr>
        <w:ind w:firstLine="708"/>
      </w:pPr>
      <w:r>
        <w:t xml:space="preserve">Секретарь слушаний:                  </w:t>
      </w:r>
      <w:r w:rsidR="00756D5E">
        <w:t xml:space="preserve">                 Анциферов А.А</w:t>
      </w:r>
      <w:r w:rsidR="00756D5E" w:rsidRPr="00756D5E">
        <w:t>/</w:t>
      </w:r>
    </w:p>
    <w:p w:rsidR="00D630D0" w:rsidRDefault="00D630D0" w:rsidP="00D630D0">
      <w:pPr>
        <w:ind w:firstLine="708"/>
        <w:jc w:val="center"/>
        <w:rPr>
          <w:b/>
          <w:sz w:val="28"/>
          <w:szCs w:val="28"/>
        </w:rPr>
      </w:pPr>
    </w:p>
    <w:p w:rsidR="00D630D0" w:rsidRDefault="00D630D0" w:rsidP="00D630D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D630D0" w:rsidRPr="00091C36" w:rsidRDefault="00D630D0" w:rsidP="00D630D0">
      <w:pPr>
        <w:ind w:left="720"/>
        <w:jc w:val="center"/>
        <w:rPr>
          <w:sz w:val="28"/>
          <w:szCs w:val="28"/>
        </w:rPr>
      </w:pPr>
      <w:r w:rsidRPr="00091C36">
        <w:rPr>
          <w:sz w:val="28"/>
          <w:szCs w:val="28"/>
        </w:rPr>
        <w:t xml:space="preserve">участников слушаний по </w:t>
      </w:r>
      <w:r>
        <w:rPr>
          <w:sz w:val="28"/>
          <w:szCs w:val="28"/>
        </w:rPr>
        <w:t>Обсуждению</w:t>
      </w:r>
      <w:r w:rsidRPr="00091C36">
        <w:rPr>
          <w:sz w:val="28"/>
          <w:szCs w:val="28"/>
        </w:rPr>
        <w:t xml:space="preserve"> о внесении изменений в «Правила землепользования и застройки территории административного центра </w:t>
      </w:r>
      <w:proofErr w:type="spellStart"/>
      <w:r w:rsidRPr="00091C36">
        <w:rPr>
          <w:sz w:val="28"/>
          <w:szCs w:val="28"/>
        </w:rPr>
        <w:t>п</w:t>
      </w:r>
      <w:proofErr w:type="gramStart"/>
      <w:r w:rsidRPr="00091C36">
        <w:rPr>
          <w:sz w:val="28"/>
          <w:szCs w:val="28"/>
        </w:rPr>
        <w:t>.К</w:t>
      </w:r>
      <w:proofErr w:type="gramEnd"/>
      <w:r w:rsidRPr="00091C36">
        <w:rPr>
          <w:sz w:val="28"/>
          <w:szCs w:val="28"/>
        </w:rPr>
        <w:t>аратайка</w:t>
      </w:r>
      <w:proofErr w:type="spellEnd"/>
      <w:r w:rsidRPr="00091C36">
        <w:rPr>
          <w:sz w:val="28"/>
          <w:szCs w:val="28"/>
        </w:rPr>
        <w:t xml:space="preserve"> НАО, которые предусматривают ограничение строительства жилых домов и иных объектов капитального строительства в зонах</w:t>
      </w:r>
      <w:r>
        <w:rPr>
          <w:sz w:val="28"/>
          <w:szCs w:val="28"/>
        </w:rPr>
        <w:t xml:space="preserve"> подтопления</w:t>
      </w:r>
      <w:r w:rsidRPr="00091C36">
        <w:rPr>
          <w:sz w:val="28"/>
          <w:szCs w:val="28"/>
        </w:rPr>
        <w:t>, подверженных весенним паводкам и штормовым ветрам.</w:t>
      </w:r>
    </w:p>
    <w:p w:rsidR="00D630D0" w:rsidRDefault="00D630D0" w:rsidP="00D630D0">
      <w:pPr>
        <w:jc w:val="center"/>
      </w:pPr>
    </w:p>
    <w:p w:rsidR="00D630D0" w:rsidRDefault="00D630D0" w:rsidP="00D630D0">
      <w:r>
        <w:t xml:space="preserve">пос. </w:t>
      </w:r>
      <w:proofErr w:type="spellStart"/>
      <w:r>
        <w:t>Каратайка</w:t>
      </w:r>
      <w:proofErr w:type="spellEnd"/>
      <w:r>
        <w:t xml:space="preserve"> НАО</w:t>
      </w:r>
    </w:p>
    <w:p w:rsidR="00D630D0" w:rsidRDefault="00D630D0" w:rsidP="00D630D0">
      <w:r>
        <w:t>20.08.2012год</w:t>
      </w:r>
    </w:p>
    <w:p w:rsidR="00D630D0" w:rsidRDefault="00D630D0" w:rsidP="00D630D0">
      <w:pPr>
        <w:jc w:val="center"/>
      </w:pPr>
    </w:p>
    <w:p w:rsidR="00D630D0" w:rsidRPr="00F13832" w:rsidRDefault="00D630D0" w:rsidP="00D630D0">
      <w:pPr>
        <w:jc w:val="center"/>
        <w:rPr>
          <w:sz w:val="28"/>
          <w:szCs w:val="28"/>
        </w:rPr>
      </w:pPr>
    </w:p>
    <w:p w:rsidR="00D630D0" w:rsidRPr="00F13832" w:rsidRDefault="00D630D0" w:rsidP="00D630D0">
      <w:pPr>
        <w:ind w:left="1134"/>
        <w:rPr>
          <w:sz w:val="28"/>
          <w:szCs w:val="28"/>
        </w:rPr>
      </w:pPr>
      <w:r w:rsidRPr="00F13832">
        <w:rPr>
          <w:sz w:val="28"/>
          <w:szCs w:val="28"/>
        </w:rPr>
        <w:t>1.Вылко Дмитрий Валентинович</w:t>
      </w:r>
    </w:p>
    <w:p w:rsidR="00D630D0" w:rsidRPr="00F13832" w:rsidRDefault="00D630D0" w:rsidP="00D630D0">
      <w:pPr>
        <w:ind w:left="1134"/>
        <w:rPr>
          <w:sz w:val="28"/>
          <w:szCs w:val="28"/>
        </w:rPr>
      </w:pPr>
      <w:r w:rsidRPr="00F13832">
        <w:rPr>
          <w:sz w:val="28"/>
          <w:szCs w:val="28"/>
        </w:rPr>
        <w:t>2.Анциферов Александр Александрович</w:t>
      </w:r>
    </w:p>
    <w:p w:rsidR="00D630D0" w:rsidRPr="00F13832" w:rsidRDefault="00D630D0" w:rsidP="00D630D0">
      <w:pPr>
        <w:ind w:left="1134"/>
        <w:rPr>
          <w:sz w:val="28"/>
          <w:szCs w:val="28"/>
        </w:rPr>
      </w:pPr>
      <w:r w:rsidRPr="00F13832">
        <w:rPr>
          <w:sz w:val="28"/>
          <w:szCs w:val="28"/>
        </w:rPr>
        <w:t>3.Данилова Ольга Алексеевна</w:t>
      </w:r>
    </w:p>
    <w:p w:rsidR="00D630D0" w:rsidRPr="00F13832" w:rsidRDefault="00D630D0" w:rsidP="00D630D0">
      <w:pPr>
        <w:ind w:left="426" w:firstLine="708"/>
        <w:rPr>
          <w:sz w:val="28"/>
          <w:szCs w:val="28"/>
        </w:rPr>
      </w:pPr>
      <w:r w:rsidRPr="00F13832">
        <w:rPr>
          <w:sz w:val="28"/>
          <w:szCs w:val="28"/>
        </w:rPr>
        <w:t xml:space="preserve">4. </w:t>
      </w:r>
      <w:proofErr w:type="spellStart"/>
      <w:r w:rsidRPr="00F13832">
        <w:rPr>
          <w:sz w:val="28"/>
          <w:szCs w:val="28"/>
        </w:rPr>
        <w:t>Тайбарей</w:t>
      </w:r>
      <w:proofErr w:type="spellEnd"/>
      <w:r w:rsidRPr="00F13832">
        <w:rPr>
          <w:sz w:val="28"/>
          <w:szCs w:val="28"/>
        </w:rPr>
        <w:t xml:space="preserve"> Мария Алексеевна</w:t>
      </w:r>
    </w:p>
    <w:p w:rsidR="00D630D0" w:rsidRPr="00F13832" w:rsidRDefault="00D630D0" w:rsidP="00D630D0">
      <w:pPr>
        <w:ind w:left="426" w:firstLine="708"/>
        <w:rPr>
          <w:sz w:val="28"/>
          <w:szCs w:val="28"/>
        </w:rPr>
      </w:pPr>
      <w:r w:rsidRPr="00F13832">
        <w:rPr>
          <w:sz w:val="28"/>
          <w:szCs w:val="28"/>
        </w:rPr>
        <w:t xml:space="preserve">5. </w:t>
      </w:r>
      <w:proofErr w:type="spellStart"/>
      <w:r w:rsidRPr="00F13832">
        <w:rPr>
          <w:sz w:val="28"/>
          <w:szCs w:val="28"/>
        </w:rPr>
        <w:t>Тайбарей</w:t>
      </w:r>
      <w:proofErr w:type="spellEnd"/>
      <w:r w:rsidRPr="00F13832">
        <w:rPr>
          <w:sz w:val="28"/>
          <w:szCs w:val="28"/>
        </w:rPr>
        <w:t xml:space="preserve"> Екатерина Игнатьевна</w:t>
      </w:r>
    </w:p>
    <w:p w:rsidR="00D630D0" w:rsidRPr="00F13832" w:rsidRDefault="00D630D0" w:rsidP="00D630D0">
      <w:pPr>
        <w:ind w:left="426" w:firstLine="708"/>
        <w:rPr>
          <w:sz w:val="28"/>
          <w:szCs w:val="28"/>
        </w:rPr>
      </w:pPr>
      <w:r w:rsidRPr="00F13832">
        <w:rPr>
          <w:sz w:val="28"/>
          <w:szCs w:val="28"/>
        </w:rPr>
        <w:t>6. Кузнецов Александр Сергеевич</w:t>
      </w:r>
    </w:p>
    <w:p w:rsidR="00D630D0" w:rsidRPr="00F13832" w:rsidRDefault="00D630D0" w:rsidP="00D630D0">
      <w:pPr>
        <w:ind w:left="426" w:firstLine="708"/>
        <w:rPr>
          <w:sz w:val="28"/>
          <w:szCs w:val="28"/>
        </w:rPr>
      </w:pPr>
      <w:r w:rsidRPr="00F13832">
        <w:rPr>
          <w:sz w:val="28"/>
          <w:szCs w:val="28"/>
        </w:rPr>
        <w:t xml:space="preserve">7. </w:t>
      </w:r>
      <w:proofErr w:type="spellStart"/>
      <w:r w:rsidRPr="00F13832">
        <w:rPr>
          <w:sz w:val="28"/>
          <w:szCs w:val="28"/>
        </w:rPr>
        <w:t>Шистарев</w:t>
      </w:r>
      <w:proofErr w:type="spellEnd"/>
      <w:r w:rsidRPr="00F13832">
        <w:rPr>
          <w:sz w:val="28"/>
          <w:szCs w:val="28"/>
        </w:rPr>
        <w:t xml:space="preserve"> Стас Игоревич</w:t>
      </w:r>
    </w:p>
    <w:p w:rsidR="00D630D0" w:rsidRPr="00F13832" w:rsidRDefault="00D630D0" w:rsidP="00D630D0">
      <w:pPr>
        <w:ind w:left="426" w:firstLine="708"/>
        <w:rPr>
          <w:sz w:val="28"/>
          <w:szCs w:val="28"/>
        </w:rPr>
      </w:pPr>
      <w:r w:rsidRPr="00F13832">
        <w:rPr>
          <w:sz w:val="28"/>
          <w:szCs w:val="28"/>
        </w:rPr>
        <w:t xml:space="preserve">8. </w:t>
      </w:r>
      <w:proofErr w:type="spellStart"/>
      <w:r w:rsidRPr="00F13832">
        <w:rPr>
          <w:sz w:val="28"/>
          <w:szCs w:val="28"/>
        </w:rPr>
        <w:t>Лаптандер</w:t>
      </w:r>
      <w:proofErr w:type="spellEnd"/>
      <w:r w:rsidRPr="00F13832">
        <w:rPr>
          <w:sz w:val="28"/>
          <w:szCs w:val="28"/>
        </w:rPr>
        <w:t xml:space="preserve"> Светлана Афанасьевна</w:t>
      </w:r>
    </w:p>
    <w:p w:rsidR="00D630D0" w:rsidRDefault="00D630D0" w:rsidP="00D630D0">
      <w:pPr>
        <w:ind w:left="426" w:firstLine="708"/>
      </w:pPr>
    </w:p>
    <w:p w:rsidR="00D630D0" w:rsidRDefault="00D630D0" w:rsidP="00D630D0">
      <w:pPr>
        <w:rPr>
          <w:sz w:val="28"/>
          <w:szCs w:val="28"/>
        </w:rPr>
      </w:pPr>
    </w:p>
    <w:p w:rsidR="00D630D0" w:rsidRDefault="00D630D0" w:rsidP="00D630D0">
      <w:pPr>
        <w:rPr>
          <w:sz w:val="28"/>
          <w:szCs w:val="28"/>
        </w:rPr>
      </w:pPr>
    </w:p>
    <w:p w:rsidR="00D630D0" w:rsidRDefault="00D630D0" w:rsidP="00D630D0">
      <w:pPr>
        <w:rPr>
          <w:sz w:val="28"/>
          <w:szCs w:val="28"/>
        </w:rPr>
      </w:pPr>
    </w:p>
    <w:p w:rsidR="00D630D0" w:rsidRDefault="00D630D0" w:rsidP="00D630D0">
      <w:pPr>
        <w:rPr>
          <w:sz w:val="28"/>
          <w:szCs w:val="28"/>
        </w:rPr>
      </w:pPr>
    </w:p>
    <w:p w:rsidR="00D630D0" w:rsidRPr="00D630D0" w:rsidRDefault="00D630D0" w:rsidP="00165095">
      <w:pPr>
        <w:rPr>
          <w:lang w:val="en-US"/>
        </w:rPr>
      </w:pPr>
    </w:p>
    <w:p w:rsidR="00165095" w:rsidRDefault="00165095" w:rsidP="00165095"/>
    <w:p w:rsidR="00165095" w:rsidRDefault="00165095" w:rsidP="00165095"/>
    <w:p w:rsidR="00165095" w:rsidRDefault="00165095" w:rsidP="00165095"/>
    <w:p w:rsidR="00165095" w:rsidRDefault="00165095" w:rsidP="00165095"/>
    <w:p w:rsidR="00165095" w:rsidRDefault="00165095" w:rsidP="00165095"/>
    <w:p w:rsidR="00165095" w:rsidRDefault="00165095" w:rsidP="00165095"/>
    <w:p w:rsidR="00165095" w:rsidRDefault="00165095" w:rsidP="00165095"/>
    <w:p w:rsidR="00165095" w:rsidRDefault="00165095" w:rsidP="00165095"/>
    <w:p w:rsidR="00094A18" w:rsidRDefault="00094A18"/>
    <w:sectPr w:rsidR="00094A18" w:rsidSect="0009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7144"/>
    <w:multiLevelType w:val="hybridMultilevel"/>
    <w:tmpl w:val="4F62F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8519B"/>
    <w:multiLevelType w:val="hybridMultilevel"/>
    <w:tmpl w:val="4F62F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95"/>
    <w:rsid w:val="0000132F"/>
    <w:rsid w:val="0000159C"/>
    <w:rsid w:val="000022EF"/>
    <w:rsid w:val="00003A61"/>
    <w:rsid w:val="00003F42"/>
    <w:rsid w:val="0000512E"/>
    <w:rsid w:val="00005BDA"/>
    <w:rsid w:val="0000630D"/>
    <w:rsid w:val="000064FD"/>
    <w:rsid w:val="00006CE1"/>
    <w:rsid w:val="000100E6"/>
    <w:rsid w:val="00010CD2"/>
    <w:rsid w:val="00010EB7"/>
    <w:rsid w:val="0001215D"/>
    <w:rsid w:val="0001363C"/>
    <w:rsid w:val="00013962"/>
    <w:rsid w:val="000146D7"/>
    <w:rsid w:val="000150EE"/>
    <w:rsid w:val="0001535F"/>
    <w:rsid w:val="00015723"/>
    <w:rsid w:val="00016A82"/>
    <w:rsid w:val="000205A6"/>
    <w:rsid w:val="00021297"/>
    <w:rsid w:val="000213B9"/>
    <w:rsid w:val="00021A31"/>
    <w:rsid w:val="000238D6"/>
    <w:rsid w:val="00024D4A"/>
    <w:rsid w:val="00025438"/>
    <w:rsid w:val="00025881"/>
    <w:rsid w:val="000268E4"/>
    <w:rsid w:val="00026C02"/>
    <w:rsid w:val="000317F4"/>
    <w:rsid w:val="00031C90"/>
    <w:rsid w:val="00032398"/>
    <w:rsid w:val="0003244E"/>
    <w:rsid w:val="000341F6"/>
    <w:rsid w:val="00034305"/>
    <w:rsid w:val="0003473E"/>
    <w:rsid w:val="00034908"/>
    <w:rsid w:val="00034A53"/>
    <w:rsid w:val="00035AC3"/>
    <w:rsid w:val="00035EB2"/>
    <w:rsid w:val="00035F37"/>
    <w:rsid w:val="00036721"/>
    <w:rsid w:val="00037D95"/>
    <w:rsid w:val="00040472"/>
    <w:rsid w:val="00040C4E"/>
    <w:rsid w:val="00041322"/>
    <w:rsid w:val="000425CE"/>
    <w:rsid w:val="000426CB"/>
    <w:rsid w:val="00042922"/>
    <w:rsid w:val="00042B20"/>
    <w:rsid w:val="00042BF1"/>
    <w:rsid w:val="00043632"/>
    <w:rsid w:val="000441B4"/>
    <w:rsid w:val="0004445E"/>
    <w:rsid w:val="0005056C"/>
    <w:rsid w:val="00050DDA"/>
    <w:rsid w:val="0005214D"/>
    <w:rsid w:val="0005303B"/>
    <w:rsid w:val="00053167"/>
    <w:rsid w:val="0005417F"/>
    <w:rsid w:val="0005467C"/>
    <w:rsid w:val="00055054"/>
    <w:rsid w:val="000569FB"/>
    <w:rsid w:val="00056B48"/>
    <w:rsid w:val="00057637"/>
    <w:rsid w:val="00057F9F"/>
    <w:rsid w:val="00057FB2"/>
    <w:rsid w:val="00060506"/>
    <w:rsid w:val="00060F4B"/>
    <w:rsid w:val="000612FC"/>
    <w:rsid w:val="000616E7"/>
    <w:rsid w:val="000636A5"/>
    <w:rsid w:val="00064702"/>
    <w:rsid w:val="00065C46"/>
    <w:rsid w:val="000660DF"/>
    <w:rsid w:val="00066F1A"/>
    <w:rsid w:val="0006756E"/>
    <w:rsid w:val="000678CD"/>
    <w:rsid w:val="00070D60"/>
    <w:rsid w:val="000716AC"/>
    <w:rsid w:val="00071BF4"/>
    <w:rsid w:val="00072950"/>
    <w:rsid w:val="00072EA9"/>
    <w:rsid w:val="0007390C"/>
    <w:rsid w:val="00073A81"/>
    <w:rsid w:val="00073ABC"/>
    <w:rsid w:val="00073D78"/>
    <w:rsid w:val="000749F9"/>
    <w:rsid w:val="00074EFE"/>
    <w:rsid w:val="00074FD9"/>
    <w:rsid w:val="00075F01"/>
    <w:rsid w:val="0007763D"/>
    <w:rsid w:val="00077BDA"/>
    <w:rsid w:val="00077FFE"/>
    <w:rsid w:val="00080609"/>
    <w:rsid w:val="00080639"/>
    <w:rsid w:val="000816B3"/>
    <w:rsid w:val="000844D4"/>
    <w:rsid w:val="00086BBC"/>
    <w:rsid w:val="00086C5D"/>
    <w:rsid w:val="00087392"/>
    <w:rsid w:val="00087D70"/>
    <w:rsid w:val="00091527"/>
    <w:rsid w:val="000931AD"/>
    <w:rsid w:val="000944FC"/>
    <w:rsid w:val="00094A18"/>
    <w:rsid w:val="00095ACA"/>
    <w:rsid w:val="00096CF5"/>
    <w:rsid w:val="00096DC8"/>
    <w:rsid w:val="00096FD6"/>
    <w:rsid w:val="0009762F"/>
    <w:rsid w:val="000A018F"/>
    <w:rsid w:val="000A1F52"/>
    <w:rsid w:val="000A20C9"/>
    <w:rsid w:val="000A2D01"/>
    <w:rsid w:val="000A2FD7"/>
    <w:rsid w:val="000A4938"/>
    <w:rsid w:val="000A5A39"/>
    <w:rsid w:val="000A5B48"/>
    <w:rsid w:val="000B0C76"/>
    <w:rsid w:val="000B1ECD"/>
    <w:rsid w:val="000B2B33"/>
    <w:rsid w:val="000B31C2"/>
    <w:rsid w:val="000B3673"/>
    <w:rsid w:val="000B3C13"/>
    <w:rsid w:val="000B43D8"/>
    <w:rsid w:val="000B44CE"/>
    <w:rsid w:val="000B7590"/>
    <w:rsid w:val="000C02CB"/>
    <w:rsid w:val="000C0BA4"/>
    <w:rsid w:val="000C1C76"/>
    <w:rsid w:val="000C2053"/>
    <w:rsid w:val="000C3781"/>
    <w:rsid w:val="000C46C3"/>
    <w:rsid w:val="000C4F33"/>
    <w:rsid w:val="000C736D"/>
    <w:rsid w:val="000D07E7"/>
    <w:rsid w:val="000D0B1A"/>
    <w:rsid w:val="000D2218"/>
    <w:rsid w:val="000D266D"/>
    <w:rsid w:val="000D351E"/>
    <w:rsid w:val="000D3528"/>
    <w:rsid w:val="000D36BB"/>
    <w:rsid w:val="000D55A2"/>
    <w:rsid w:val="000D586B"/>
    <w:rsid w:val="000D7C1E"/>
    <w:rsid w:val="000E06AF"/>
    <w:rsid w:val="000E0FEF"/>
    <w:rsid w:val="000E240A"/>
    <w:rsid w:val="000E3624"/>
    <w:rsid w:val="000E3890"/>
    <w:rsid w:val="000E4F1C"/>
    <w:rsid w:val="000E5042"/>
    <w:rsid w:val="000E5873"/>
    <w:rsid w:val="000E65A9"/>
    <w:rsid w:val="000F0177"/>
    <w:rsid w:val="000F0E03"/>
    <w:rsid w:val="000F1861"/>
    <w:rsid w:val="000F1EF1"/>
    <w:rsid w:val="000F2354"/>
    <w:rsid w:val="000F2F85"/>
    <w:rsid w:val="000F3B0E"/>
    <w:rsid w:val="000F47F5"/>
    <w:rsid w:val="000F4BBE"/>
    <w:rsid w:val="000F4EF3"/>
    <w:rsid w:val="000F61C1"/>
    <w:rsid w:val="000F6300"/>
    <w:rsid w:val="000F6A8C"/>
    <w:rsid w:val="000F7836"/>
    <w:rsid w:val="000F78EC"/>
    <w:rsid w:val="001001DB"/>
    <w:rsid w:val="00100884"/>
    <w:rsid w:val="00103A06"/>
    <w:rsid w:val="001049FF"/>
    <w:rsid w:val="001051A0"/>
    <w:rsid w:val="00105326"/>
    <w:rsid w:val="00105329"/>
    <w:rsid w:val="0010548E"/>
    <w:rsid w:val="00107B67"/>
    <w:rsid w:val="00107F8C"/>
    <w:rsid w:val="0011031F"/>
    <w:rsid w:val="001110FA"/>
    <w:rsid w:val="00111139"/>
    <w:rsid w:val="00111B4C"/>
    <w:rsid w:val="00111C93"/>
    <w:rsid w:val="00111CCF"/>
    <w:rsid w:val="0011285F"/>
    <w:rsid w:val="00112957"/>
    <w:rsid w:val="00114BFB"/>
    <w:rsid w:val="00116C81"/>
    <w:rsid w:val="0011722E"/>
    <w:rsid w:val="001207C2"/>
    <w:rsid w:val="00120939"/>
    <w:rsid w:val="00120BE3"/>
    <w:rsid w:val="00121BC5"/>
    <w:rsid w:val="001220BE"/>
    <w:rsid w:val="0012282B"/>
    <w:rsid w:val="00124DDC"/>
    <w:rsid w:val="001250B8"/>
    <w:rsid w:val="001251DF"/>
    <w:rsid w:val="00125515"/>
    <w:rsid w:val="00125967"/>
    <w:rsid w:val="0012682F"/>
    <w:rsid w:val="00127EA2"/>
    <w:rsid w:val="0013013A"/>
    <w:rsid w:val="00132155"/>
    <w:rsid w:val="00132A0F"/>
    <w:rsid w:val="00133295"/>
    <w:rsid w:val="001340B7"/>
    <w:rsid w:val="0013464C"/>
    <w:rsid w:val="00134C53"/>
    <w:rsid w:val="00136020"/>
    <w:rsid w:val="001373C7"/>
    <w:rsid w:val="001377FE"/>
    <w:rsid w:val="0013786E"/>
    <w:rsid w:val="001409FE"/>
    <w:rsid w:val="0014109B"/>
    <w:rsid w:val="00141A6A"/>
    <w:rsid w:val="0014420C"/>
    <w:rsid w:val="00144C41"/>
    <w:rsid w:val="0014546A"/>
    <w:rsid w:val="001459DB"/>
    <w:rsid w:val="00145FFE"/>
    <w:rsid w:val="00147D48"/>
    <w:rsid w:val="00147F02"/>
    <w:rsid w:val="001520B5"/>
    <w:rsid w:val="0015219B"/>
    <w:rsid w:val="0015237C"/>
    <w:rsid w:val="00152742"/>
    <w:rsid w:val="00154275"/>
    <w:rsid w:val="00154DEC"/>
    <w:rsid w:val="00154F0C"/>
    <w:rsid w:val="0015529E"/>
    <w:rsid w:val="001564AF"/>
    <w:rsid w:val="001564E2"/>
    <w:rsid w:val="0015664A"/>
    <w:rsid w:val="00160E56"/>
    <w:rsid w:val="00161685"/>
    <w:rsid w:val="001634E8"/>
    <w:rsid w:val="00164AC0"/>
    <w:rsid w:val="00165095"/>
    <w:rsid w:val="001658FD"/>
    <w:rsid w:val="00165990"/>
    <w:rsid w:val="001670F6"/>
    <w:rsid w:val="00167138"/>
    <w:rsid w:val="001677CA"/>
    <w:rsid w:val="00170556"/>
    <w:rsid w:val="0017065C"/>
    <w:rsid w:val="0017099B"/>
    <w:rsid w:val="00170ED4"/>
    <w:rsid w:val="00172F59"/>
    <w:rsid w:val="001737A3"/>
    <w:rsid w:val="00173D7A"/>
    <w:rsid w:val="00174228"/>
    <w:rsid w:val="0017422D"/>
    <w:rsid w:val="00176447"/>
    <w:rsid w:val="00176996"/>
    <w:rsid w:val="00180900"/>
    <w:rsid w:val="00180A23"/>
    <w:rsid w:val="00180A4B"/>
    <w:rsid w:val="0018136C"/>
    <w:rsid w:val="00182624"/>
    <w:rsid w:val="00182895"/>
    <w:rsid w:val="00185417"/>
    <w:rsid w:val="00185638"/>
    <w:rsid w:val="001861CD"/>
    <w:rsid w:val="001866EA"/>
    <w:rsid w:val="00187ED1"/>
    <w:rsid w:val="001902B8"/>
    <w:rsid w:val="00190CB3"/>
    <w:rsid w:val="00191CA6"/>
    <w:rsid w:val="00191E17"/>
    <w:rsid w:val="001933B1"/>
    <w:rsid w:val="00194B87"/>
    <w:rsid w:val="001968B8"/>
    <w:rsid w:val="0019725B"/>
    <w:rsid w:val="001A00B0"/>
    <w:rsid w:val="001A054C"/>
    <w:rsid w:val="001A16FD"/>
    <w:rsid w:val="001A1B60"/>
    <w:rsid w:val="001A23ED"/>
    <w:rsid w:val="001A365A"/>
    <w:rsid w:val="001A38B0"/>
    <w:rsid w:val="001A3ABA"/>
    <w:rsid w:val="001A496A"/>
    <w:rsid w:val="001A7D03"/>
    <w:rsid w:val="001B0420"/>
    <w:rsid w:val="001B12D5"/>
    <w:rsid w:val="001B1EA8"/>
    <w:rsid w:val="001B1F5B"/>
    <w:rsid w:val="001B205D"/>
    <w:rsid w:val="001B20D3"/>
    <w:rsid w:val="001B230A"/>
    <w:rsid w:val="001B235A"/>
    <w:rsid w:val="001B2AB7"/>
    <w:rsid w:val="001B352F"/>
    <w:rsid w:val="001B39A3"/>
    <w:rsid w:val="001B7349"/>
    <w:rsid w:val="001C0316"/>
    <w:rsid w:val="001C124C"/>
    <w:rsid w:val="001C1987"/>
    <w:rsid w:val="001C1C64"/>
    <w:rsid w:val="001C2EF7"/>
    <w:rsid w:val="001C39B6"/>
    <w:rsid w:val="001C41BF"/>
    <w:rsid w:val="001C5BB9"/>
    <w:rsid w:val="001C600A"/>
    <w:rsid w:val="001C642C"/>
    <w:rsid w:val="001C6F41"/>
    <w:rsid w:val="001C7BCF"/>
    <w:rsid w:val="001C7BD1"/>
    <w:rsid w:val="001C7D5C"/>
    <w:rsid w:val="001D030B"/>
    <w:rsid w:val="001D0336"/>
    <w:rsid w:val="001D0559"/>
    <w:rsid w:val="001D299F"/>
    <w:rsid w:val="001D40C3"/>
    <w:rsid w:val="001D5D37"/>
    <w:rsid w:val="001E0566"/>
    <w:rsid w:val="001E1235"/>
    <w:rsid w:val="001E1FB6"/>
    <w:rsid w:val="001E46B0"/>
    <w:rsid w:val="001E55EB"/>
    <w:rsid w:val="001E5A89"/>
    <w:rsid w:val="001E6DB3"/>
    <w:rsid w:val="001E7A63"/>
    <w:rsid w:val="001E7E5C"/>
    <w:rsid w:val="001F00F8"/>
    <w:rsid w:val="001F0F5D"/>
    <w:rsid w:val="001F16C1"/>
    <w:rsid w:val="001F2F41"/>
    <w:rsid w:val="001F4FAE"/>
    <w:rsid w:val="001F562F"/>
    <w:rsid w:val="002013D7"/>
    <w:rsid w:val="00206719"/>
    <w:rsid w:val="00206BD4"/>
    <w:rsid w:val="002071F3"/>
    <w:rsid w:val="0020726A"/>
    <w:rsid w:val="002072CA"/>
    <w:rsid w:val="002102BE"/>
    <w:rsid w:val="002105AF"/>
    <w:rsid w:val="00210A64"/>
    <w:rsid w:val="00211152"/>
    <w:rsid w:val="00211C27"/>
    <w:rsid w:val="00212597"/>
    <w:rsid w:val="00212643"/>
    <w:rsid w:val="002127C9"/>
    <w:rsid w:val="00212983"/>
    <w:rsid w:val="00213388"/>
    <w:rsid w:val="002138B0"/>
    <w:rsid w:val="002142D6"/>
    <w:rsid w:val="00214F98"/>
    <w:rsid w:val="002156AD"/>
    <w:rsid w:val="002162B9"/>
    <w:rsid w:val="00216BAB"/>
    <w:rsid w:val="00216DF1"/>
    <w:rsid w:val="002178B9"/>
    <w:rsid w:val="002200BE"/>
    <w:rsid w:val="00220258"/>
    <w:rsid w:val="00220E54"/>
    <w:rsid w:val="002212B8"/>
    <w:rsid w:val="002212FB"/>
    <w:rsid w:val="00222503"/>
    <w:rsid w:val="00222B69"/>
    <w:rsid w:val="00222DA9"/>
    <w:rsid w:val="00223341"/>
    <w:rsid w:val="00224E7E"/>
    <w:rsid w:val="00225028"/>
    <w:rsid w:val="00226D2E"/>
    <w:rsid w:val="0023098E"/>
    <w:rsid w:val="00230ACD"/>
    <w:rsid w:val="0023184D"/>
    <w:rsid w:val="002323E5"/>
    <w:rsid w:val="00232767"/>
    <w:rsid w:val="00232DAA"/>
    <w:rsid w:val="00233001"/>
    <w:rsid w:val="00236701"/>
    <w:rsid w:val="0023683C"/>
    <w:rsid w:val="00237A06"/>
    <w:rsid w:val="0024066F"/>
    <w:rsid w:val="00242B4F"/>
    <w:rsid w:val="00243479"/>
    <w:rsid w:val="00243525"/>
    <w:rsid w:val="00243619"/>
    <w:rsid w:val="00246A5E"/>
    <w:rsid w:val="00246B84"/>
    <w:rsid w:val="0025019F"/>
    <w:rsid w:val="00250712"/>
    <w:rsid w:val="00250C3E"/>
    <w:rsid w:val="00250FD8"/>
    <w:rsid w:val="002522B3"/>
    <w:rsid w:val="0025300B"/>
    <w:rsid w:val="0025314D"/>
    <w:rsid w:val="00254A21"/>
    <w:rsid w:val="00254C34"/>
    <w:rsid w:val="002551B9"/>
    <w:rsid w:val="00255CA9"/>
    <w:rsid w:val="002563BC"/>
    <w:rsid w:val="0025782C"/>
    <w:rsid w:val="00257AAB"/>
    <w:rsid w:val="0026039B"/>
    <w:rsid w:val="002606C3"/>
    <w:rsid w:val="00260DBB"/>
    <w:rsid w:val="00260F43"/>
    <w:rsid w:val="00261541"/>
    <w:rsid w:val="00265C78"/>
    <w:rsid w:val="00265F21"/>
    <w:rsid w:val="00266D00"/>
    <w:rsid w:val="0026724C"/>
    <w:rsid w:val="00270015"/>
    <w:rsid w:val="0027134F"/>
    <w:rsid w:val="002717AF"/>
    <w:rsid w:val="0027198A"/>
    <w:rsid w:val="00272E25"/>
    <w:rsid w:val="0027367E"/>
    <w:rsid w:val="00273ACC"/>
    <w:rsid w:val="00273CAA"/>
    <w:rsid w:val="00273DA6"/>
    <w:rsid w:val="002746D5"/>
    <w:rsid w:val="00274F5C"/>
    <w:rsid w:val="00275858"/>
    <w:rsid w:val="00275C40"/>
    <w:rsid w:val="00276165"/>
    <w:rsid w:val="00277027"/>
    <w:rsid w:val="002771D1"/>
    <w:rsid w:val="002774BD"/>
    <w:rsid w:val="00280CC7"/>
    <w:rsid w:val="00280CD8"/>
    <w:rsid w:val="00281327"/>
    <w:rsid w:val="0028189E"/>
    <w:rsid w:val="0028356A"/>
    <w:rsid w:val="00283B30"/>
    <w:rsid w:val="00283EBF"/>
    <w:rsid w:val="00283FDA"/>
    <w:rsid w:val="002852E4"/>
    <w:rsid w:val="0028540B"/>
    <w:rsid w:val="00285AE9"/>
    <w:rsid w:val="0028673D"/>
    <w:rsid w:val="00286969"/>
    <w:rsid w:val="00286C80"/>
    <w:rsid w:val="00286EBF"/>
    <w:rsid w:val="0028750B"/>
    <w:rsid w:val="00287D00"/>
    <w:rsid w:val="0029036D"/>
    <w:rsid w:val="0029041E"/>
    <w:rsid w:val="0029281C"/>
    <w:rsid w:val="00292EE8"/>
    <w:rsid w:val="00292F3D"/>
    <w:rsid w:val="00293E9E"/>
    <w:rsid w:val="00293F70"/>
    <w:rsid w:val="00294077"/>
    <w:rsid w:val="00295083"/>
    <w:rsid w:val="00295532"/>
    <w:rsid w:val="00295CF8"/>
    <w:rsid w:val="00295F23"/>
    <w:rsid w:val="002963F6"/>
    <w:rsid w:val="00297A58"/>
    <w:rsid w:val="00297ACE"/>
    <w:rsid w:val="00297DE3"/>
    <w:rsid w:val="002A0EE2"/>
    <w:rsid w:val="002A258C"/>
    <w:rsid w:val="002A29EA"/>
    <w:rsid w:val="002A2D12"/>
    <w:rsid w:val="002A2F8D"/>
    <w:rsid w:val="002A46D3"/>
    <w:rsid w:val="002A4EAC"/>
    <w:rsid w:val="002A5584"/>
    <w:rsid w:val="002A63DE"/>
    <w:rsid w:val="002A6CAC"/>
    <w:rsid w:val="002A749B"/>
    <w:rsid w:val="002A79DE"/>
    <w:rsid w:val="002A7DA6"/>
    <w:rsid w:val="002B05CF"/>
    <w:rsid w:val="002B0632"/>
    <w:rsid w:val="002B07A4"/>
    <w:rsid w:val="002B1184"/>
    <w:rsid w:val="002B161C"/>
    <w:rsid w:val="002B16BA"/>
    <w:rsid w:val="002B2155"/>
    <w:rsid w:val="002B3AE7"/>
    <w:rsid w:val="002B4776"/>
    <w:rsid w:val="002B5549"/>
    <w:rsid w:val="002B5F70"/>
    <w:rsid w:val="002B6BB7"/>
    <w:rsid w:val="002C13A2"/>
    <w:rsid w:val="002C195D"/>
    <w:rsid w:val="002C1BB6"/>
    <w:rsid w:val="002C2308"/>
    <w:rsid w:val="002C2753"/>
    <w:rsid w:val="002C3ED8"/>
    <w:rsid w:val="002C41F7"/>
    <w:rsid w:val="002C45F4"/>
    <w:rsid w:val="002C641D"/>
    <w:rsid w:val="002C649C"/>
    <w:rsid w:val="002C75BE"/>
    <w:rsid w:val="002D0957"/>
    <w:rsid w:val="002D188B"/>
    <w:rsid w:val="002D374C"/>
    <w:rsid w:val="002D42AF"/>
    <w:rsid w:val="002D5194"/>
    <w:rsid w:val="002D699E"/>
    <w:rsid w:val="002D6D75"/>
    <w:rsid w:val="002D765A"/>
    <w:rsid w:val="002D7D11"/>
    <w:rsid w:val="002E030F"/>
    <w:rsid w:val="002E0FD0"/>
    <w:rsid w:val="002E282A"/>
    <w:rsid w:val="002E5191"/>
    <w:rsid w:val="002E5243"/>
    <w:rsid w:val="002E6186"/>
    <w:rsid w:val="002E6227"/>
    <w:rsid w:val="002E778B"/>
    <w:rsid w:val="002F0407"/>
    <w:rsid w:val="002F0F39"/>
    <w:rsid w:val="002F14F0"/>
    <w:rsid w:val="002F2A2D"/>
    <w:rsid w:val="002F2C00"/>
    <w:rsid w:val="002F32F4"/>
    <w:rsid w:val="002F38DF"/>
    <w:rsid w:val="002F41DF"/>
    <w:rsid w:val="002F4AC2"/>
    <w:rsid w:val="002F4AFC"/>
    <w:rsid w:val="002F5841"/>
    <w:rsid w:val="002F6D42"/>
    <w:rsid w:val="00300E7A"/>
    <w:rsid w:val="0030339B"/>
    <w:rsid w:val="00303F18"/>
    <w:rsid w:val="00304013"/>
    <w:rsid w:val="00304EEE"/>
    <w:rsid w:val="00306593"/>
    <w:rsid w:val="0030759C"/>
    <w:rsid w:val="00307686"/>
    <w:rsid w:val="00311133"/>
    <w:rsid w:val="00311188"/>
    <w:rsid w:val="003112BB"/>
    <w:rsid w:val="0031191E"/>
    <w:rsid w:val="00312ACC"/>
    <w:rsid w:val="0031345F"/>
    <w:rsid w:val="003137DB"/>
    <w:rsid w:val="00313D77"/>
    <w:rsid w:val="00313FF0"/>
    <w:rsid w:val="00315149"/>
    <w:rsid w:val="00316225"/>
    <w:rsid w:val="00317B9B"/>
    <w:rsid w:val="00320917"/>
    <w:rsid w:val="00320D7C"/>
    <w:rsid w:val="00321799"/>
    <w:rsid w:val="00321AEC"/>
    <w:rsid w:val="00321BC8"/>
    <w:rsid w:val="003220E9"/>
    <w:rsid w:val="003232D2"/>
    <w:rsid w:val="00324B5B"/>
    <w:rsid w:val="003255F8"/>
    <w:rsid w:val="003257DB"/>
    <w:rsid w:val="00325B5E"/>
    <w:rsid w:val="00326AC5"/>
    <w:rsid w:val="00326DCA"/>
    <w:rsid w:val="00326E7A"/>
    <w:rsid w:val="00327D07"/>
    <w:rsid w:val="00327D8E"/>
    <w:rsid w:val="00333324"/>
    <w:rsid w:val="00335DA7"/>
    <w:rsid w:val="00336BE2"/>
    <w:rsid w:val="003409F4"/>
    <w:rsid w:val="003425E1"/>
    <w:rsid w:val="0034365D"/>
    <w:rsid w:val="00344C94"/>
    <w:rsid w:val="003452FA"/>
    <w:rsid w:val="003453DF"/>
    <w:rsid w:val="0034549C"/>
    <w:rsid w:val="00345A46"/>
    <w:rsid w:val="00345B56"/>
    <w:rsid w:val="00345D5F"/>
    <w:rsid w:val="00347056"/>
    <w:rsid w:val="0034720D"/>
    <w:rsid w:val="00347DEB"/>
    <w:rsid w:val="00353FF6"/>
    <w:rsid w:val="003546AA"/>
    <w:rsid w:val="00354CEC"/>
    <w:rsid w:val="00354EA7"/>
    <w:rsid w:val="00354EBB"/>
    <w:rsid w:val="00355800"/>
    <w:rsid w:val="00356B0D"/>
    <w:rsid w:val="00357831"/>
    <w:rsid w:val="003601C6"/>
    <w:rsid w:val="003617C5"/>
    <w:rsid w:val="003622AC"/>
    <w:rsid w:val="00362716"/>
    <w:rsid w:val="00363290"/>
    <w:rsid w:val="00363F6A"/>
    <w:rsid w:val="00364E13"/>
    <w:rsid w:val="00366A90"/>
    <w:rsid w:val="003709A4"/>
    <w:rsid w:val="00370CAD"/>
    <w:rsid w:val="003716D0"/>
    <w:rsid w:val="003735CB"/>
    <w:rsid w:val="003735CC"/>
    <w:rsid w:val="00373A41"/>
    <w:rsid w:val="00373D75"/>
    <w:rsid w:val="00374ECB"/>
    <w:rsid w:val="00374EED"/>
    <w:rsid w:val="003752F8"/>
    <w:rsid w:val="00375334"/>
    <w:rsid w:val="003768C6"/>
    <w:rsid w:val="0037737D"/>
    <w:rsid w:val="003773DD"/>
    <w:rsid w:val="00380336"/>
    <w:rsid w:val="0038132F"/>
    <w:rsid w:val="00381339"/>
    <w:rsid w:val="00382818"/>
    <w:rsid w:val="00383679"/>
    <w:rsid w:val="00384A1D"/>
    <w:rsid w:val="00384C42"/>
    <w:rsid w:val="00385B9E"/>
    <w:rsid w:val="0038649A"/>
    <w:rsid w:val="00386BCF"/>
    <w:rsid w:val="003875C9"/>
    <w:rsid w:val="00387BC8"/>
    <w:rsid w:val="00391733"/>
    <w:rsid w:val="00391EFC"/>
    <w:rsid w:val="0039302B"/>
    <w:rsid w:val="003944C1"/>
    <w:rsid w:val="0039480D"/>
    <w:rsid w:val="00394E27"/>
    <w:rsid w:val="0039559C"/>
    <w:rsid w:val="003A091D"/>
    <w:rsid w:val="003A1BD7"/>
    <w:rsid w:val="003A2228"/>
    <w:rsid w:val="003A343C"/>
    <w:rsid w:val="003A6D1E"/>
    <w:rsid w:val="003A7780"/>
    <w:rsid w:val="003A7F47"/>
    <w:rsid w:val="003B0288"/>
    <w:rsid w:val="003B03B1"/>
    <w:rsid w:val="003B13B2"/>
    <w:rsid w:val="003B4C5C"/>
    <w:rsid w:val="003B523D"/>
    <w:rsid w:val="003B6A2E"/>
    <w:rsid w:val="003B7160"/>
    <w:rsid w:val="003B7A40"/>
    <w:rsid w:val="003C0AFB"/>
    <w:rsid w:val="003C0DBD"/>
    <w:rsid w:val="003C1EE8"/>
    <w:rsid w:val="003C23C5"/>
    <w:rsid w:val="003C267A"/>
    <w:rsid w:val="003C394C"/>
    <w:rsid w:val="003C46B2"/>
    <w:rsid w:val="003C63C9"/>
    <w:rsid w:val="003C68A2"/>
    <w:rsid w:val="003C6DC4"/>
    <w:rsid w:val="003C7ABB"/>
    <w:rsid w:val="003D0201"/>
    <w:rsid w:val="003D0A1C"/>
    <w:rsid w:val="003D1A4C"/>
    <w:rsid w:val="003D34A7"/>
    <w:rsid w:val="003D6611"/>
    <w:rsid w:val="003D7306"/>
    <w:rsid w:val="003D76D2"/>
    <w:rsid w:val="003E0B1E"/>
    <w:rsid w:val="003E11F0"/>
    <w:rsid w:val="003E181D"/>
    <w:rsid w:val="003E2A53"/>
    <w:rsid w:val="003E3A07"/>
    <w:rsid w:val="003E3A46"/>
    <w:rsid w:val="003E47B8"/>
    <w:rsid w:val="003E5211"/>
    <w:rsid w:val="003E68B5"/>
    <w:rsid w:val="003F086E"/>
    <w:rsid w:val="003F1FFC"/>
    <w:rsid w:val="003F257B"/>
    <w:rsid w:val="003F30C2"/>
    <w:rsid w:val="003F457C"/>
    <w:rsid w:val="003F4837"/>
    <w:rsid w:val="003F66FB"/>
    <w:rsid w:val="003F7E4A"/>
    <w:rsid w:val="0040169A"/>
    <w:rsid w:val="00403428"/>
    <w:rsid w:val="00404E3D"/>
    <w:rsid w:val="00404F51"/>
    <w:rsid w:val="00405924"/>
    <w:rsid w:val="004061AF"/>
    <w:rsid w:val="0040704C"/>
    <w:rsid w:val="004073F2"/>
    <w:rsid w:val="004073F6"/>
    <w:rsid w:val="00410191"/>
    <w:rsid w:val="00411916"/>
    <w:rsid w:val="00411A1F"/>
    <w:rsid w:val="00411FB3"/>
    <w:rsid w:val="0041485D"/>
    <w:rsid w:val="00414BD0"/>
    <w:rsid w:val="00414D1C"/>
    <w:rsid w:val="00415292"/>
    <w:rsid w:val="0041555F"/>
    <w:rsid w:val="00415734"/>
    <w:rsid w:val="00415C39"/>
    <w:rsid w:val="0041648E"/>
    <w:rsid w:val="00420F3F"/>
    <w:rsid w:val="0042116D"/>
    <w:rsid w:val="004218E7"/>
    <w:rsid w:val="00421C02"/>
    <w:rsid w:val="00422461"/>
    <w:rsid w:val="00422637"/>
    <w:rsid w:val="0042273E"/>
    <w:rsid w:val="00422947"/>
    <w:rsid w:val="00422969"/>
    <w:rsid w:val="00422F1F"/>
    <w:rsid w:val="00424E2F"/>
    <w:rsid w:val="00426DF8"/>
    <w:rsid w:val="00427148"/>
    <w:rsid w:val="004271FF"/>
    <w:rsid w:val="00427B6B"/>
    <w:rsid w:val="00431211"/>
    <w:rsid w:val="00431728"/>
    <w:rsid w:val="00431BEC"/>
    <w:rsid w:val="00432D10"/>
    <w:rsid w:val="004334F6"/>
    <w:rsid w:val="00433777"/>
    <w:rsid w:val="0043541A"/>
    <w:rsid w:val="00440A7D"/>
    <w:rsid w:val="00440D11"/>
    <w:rsid w:val="00440D6E"/>
    <w:rsid w:val="00442183"/>
    <w:rsid w:val="00442490"/>
    <w:rsid w:val="00443841"/>
    <w:rsid w:val="00443AAD"/>
    <w:rsid w:val="004440B0"/>
    <w:rsid w:val="004447BB"/>
    <w:rsid w:val="004447E5"/>
    <w:rsid w:val="004447EB"/>
    <w:rsid w:val="004453EC"/>
    <w:rsid w:val="0044571D"/>
    <w:rsid w:val="00446553"/>
    <w:rsid w:val="00447409"/>
    <w:rsid w:val="0044785F"/>
    <w:rsid w:val="00450C54"/>
    <w:rsid w:val="004511F0"/>
    <w:rsid w:val="004516D6"/>
    <w:rsid w:val="00451700"/>
    <w:rsid w:val="00451AE8"/>
    <w:rsid w:val="00452572"/>
    <w:rsid w:val="00454C48"/>
    <w:rsid w:val="004554F2"/>
    <w:rsid w:val="00455A35"/>
    <w:rsid w:val="00456D96"/>
    <w:rsid w:val="00457361"/>
    <w:rsid w:val="004575E6"/>
    <w:rsid w:val="0046430B"/>
    <w:rsid w:val="0046529C"/>
    <w:rsid w:val="004652BD"/>
    <w:rsid w:val="00465482"/>
    <w:rsid w:val="00466320"/>
    <w:rsid w:val="004673A5"/>
    <w:rsid w:val="00467A73"/>
    <w:rsid w:val="0047021E"/>
    <w:rsid w:val="0047082C"/>
    <w:rsid w:val="00471570"/>
    <w:rsid w:val="00471C55"/>
    <w:rsid w:val="00472853"/>
    <w:rsid w:val="00472A75"/>
    <w:rsid w:val="00472E29"/>
    <w:rsid w:val="00474C96"/>
    <w:rsid w:val="00474D26"/>
    <w:rsid w:val="004759ED"/>
    <w:rsid w:val="00475D17"/>
    <w:rsid w:val="00476F91"/>
    <w:rsid w:val="004808CD"/>
    <w:rsid w:val="00480B15"/>
    <w:rsid w:val="00480E54"/>
    <w:rsid w:val="00480E92"/>
    <w:rsid w:val="00481579"/>
    <w:rsid w:val="0048278F"/>
    <w:rsid w:val="00482B55"/>
    <w:rsid w:val="00483310"/>
    <w:rsid w:val="0048353D"/>
    <w:rsid w:val="004846BD"/>
    <w:rsid w:val="004848E9"/>
    <w:rsid w:val="0048676E"/>
    <w:rsid w:val="00486C1E"/>
    <w:rsid w:val="004877EC"/>
    <w:rsid w:val="0048788F"/>
    <w:rsid w:val="00487D1D"/>
    <w:rsid w:val="00490889"/>
    <w:rsid w:val="004918D9"/>
    <w:rsid w:val="004923AA"/>
    <w:rsid w:val="00492515"/>
    <w:rsid w:val="00493D31"/>
    <w:rsid w:val="00495005"/>
    <w:rsid w:val="004960A6"/>
    <w:rsid w:val="00496873"/>
    <w:rsid w:val="00497B49"/>
    <w:rsid w:val="00497D8B"/>
    <w:rsid w:val="004A3B86"/>
    <w:rsid w:val="004A3C6A"/>
    <w:rsid w:val="004A40F6"/>
    <w:rsid w:val="004A5175"/>
    <w:rsid w:val="004A52DB"/>
    <w:rsid w:val="004A57AA"/>
    <w:rsid w:val="004A6B35"/>
    <w:rsid w:val="004A7515"/>
    <w:rsid w:val="004B06EB"/>
    <w:rsid w:val="004B18C1"/>
    <w:rsid w:val="004B1B96"/>
    <w:rsid w:val="004B2502"/>
    <w:rsid w:val="004B2601"/>
    <w:rsid w:val="004B66E4"/>
    <w:rsid w:val="004B6876"/>
    <w:rsid w:val="004C0833"/>
    <w:rsid w:val="004C202A"/>
    <w:rsid w:val="004C2560"/>
    <w:rsid w:val="004C374B"/>
    <w:rsid w:val="004C3868"/>
    <w:rsid w:val="004C4080"/>
    <w:rsid w:val="004C4C04"/>
    <w:rsid w:val="004C4C1B"/>
    <w:rsid w:val="004C6CA9"/>
    <w:rsid w:val="004C7718"/>
    <w:rsid w:val="004D0391"/>
    <w:rsid w:val="004D4788"/>
    <w:rsid w:val="004D4867"/>
    <w:rsid w:val="004D5307"/>
    <w:rsid w:val="004D7EBB"/>
    <w:rsid w:val="004E0722"/>
    <w:rsid w:val="004E12C4"/>
    <w:rsid w:val="004E1A26"/>
    <w:rsid w:val="004E1B99"/>
    <w:rsid w:val="004E3299"/>
    <w:rsid w:val="004E43AA"/>
    <w:rsid w:val="004E450D"/>
    <w:rsid w:val="004E4A37"/>
    <w:rsid w:val="004E4D92"/>
    <w:rsid w:val="004E5863"/>
    <w:rsid w:val="004E5E81"/>
    <w:rsid w:val="004E62B2"/>
    <w:rsid w:val="004E682B"/>
    <w:rsid w:val="004E79FA"/>
    <w:rsid w:val="004E7CBF"/>
    <w:rsid w:val="004E7EF2"/>
    <w:rsid w:val="004F0076"/>
    <w:rsid w:val="004F0782"/>
    <w:rsid w:val="004F0B7D"/>
    <w:rsid w:val="004F2660"/>
    <w:rsid w:val="004F2F52"/>
    <w:rsid w:val="00500DCE"/>
    <w:rsid w:val="005018C6"/>
    <w:rsid w:val="00501B99"/>
    <w:rsid w:val="0050467E"/>
    <w:rsid w:val="00505BA8"/>
    <w:rsid w:val="00505E4E"/>
    <w:rsid w:val="0051063F"/>
    <w:rsid w:val="005118F2"/>
    <w:rsid w:val="00511DC8"/>
    <w:rsid w:val="00512963"/>
    <w:rsid w:val="0051395C"/>
    <w:rsid w:val="00513DC9"/>
    <w:rsid w:val="00513F87"/>
    <w:rsid w:val="005162DF"/>
    <w:rsid w:val="00516B1B"/>
    <w:rsid w:val="00521204"/>
    <w:rsid w:val="00522D77"/>
    <w:rsid w:val="00522E54"/>
    <w:rsid w:val="0052307B"/>
    <w:rsid w:val="005253BB"/>
    <w:rsid w:val="00525A03"/>
    <w:rsid w:val="00525C27"/>
    <w:rsid w:val="00526651"/>
    <w:rsid w:val="00527615"/>
    <w:rsid w:val="0053051E"/>
    <w:rsid w:val="00531871"/>
    <w:rsid w:val="00531CC1"/>
    <w:rsid w:val="005325E8"/>
    <w:rsid w:val="005328BC"/>
    <w:rsid w:val="00532AB2"/>
    <w:rsid w:val="005337FB"/>
    <w:rsid w:val="005339B5"/>
    <w:rsid w:val="00535221"/>
    <w:rsid w:val="0053736C"/>
    <w:rsid w:val="005378C1"/>
    <w:rsid w:val="00537ED0"/>
    <w:rsid w:val="005406A8"/>
    <w:rsid w:val="00541221"/>
    <w:rsid w:val="005418C5"/>
    <w:rsid w:val="005431AC"/>
    <w:rsid w:val="00543D8C"/>
    <w:rsid w:val="00544382"/>
    <w:rsid w:val="00544630"/>
    <w:rsid w:val="00544F57"/>
    <w:rsid w:val="005462CE"/>
    <w:rsid w:val="00546820"/>
    <w:rsid w:val="0054740B"/>
    <w:rsid w:val="0054792E"/>
    <w:rsid w:val="00547EEF"/>
    <w:rsid w:val="005516E7"/>
    <w:rsid w:val="00552F1C"/>
    <w:rsid w:val="005534A8"/>
    <w:rsid w:val="005536B3"/>
    <w:rsid w:val="0055534B"/>
    <w:rsid w:val="005555E9"/>
    <w:rsid w:val="005563DA"/>
    <w:rsid w:val="00557C45"/>
    <w:rsid w:val="00560292"/>
    <w:rsid w:val="005608AD"/>
    <w:rsid w:val="00561E35"/>
    <w:rsid w:val="00562C16"/>
    <w:rsid w:val="005649E7"/>
    <w:rsid w:val="00564C70"/>
    <w:rsid w:val="00567912"/>
    <w:rsid w:val="005712BC"/>
    <w:rsid w:val="00572739"/>
    <w:rsid w:val="00572827"/>
    <w:rsid w:val="00572EF1"/>
    <w:rsid w:val="0057513C"/>
    <w:rsid w:val="00575429"/>
    <w:rsid w:val="00575704"/>
    <w:rsid w:val="00576066"/>
    <w:rsid w:val="0057718D"/>
    <w:rsid w:val="00580670"/>
    <w:rsid w:val="005826AD"/>
    <w:rsid w:val="00583946"/>
    <w:rsid w:val="00584A72"/>
    <w:rsid w:val="005868AC"/>
    <w:rsid w:val="005909EB"/>
    <w:rsid w:val="00593524"/>
    <w:rsid w:val="0059455A"/>
    <w:rsid w:val="005946A7"/>
    <w:rsid w:val="00596538"/>
    <w:rsid w:val="00596742"/>
    <w:rsid w:val="00596BBC"/>
    <w:rsid w:val="005A16B6"/>
    <w:rsid w:val="005A26C9"/>
    <w:rsid w:val="005A37B5"/>
    <w:rsid w:val="005A4239"/>
    <w:rsid w:val="005A7BD8"/>
    <w:rsid w:val="005A7D86"/>
    <w:rsid w:val="005B12EB"/>
    <w:rsid w:val="005B179B"/>
    <w:rsid w:val="005B216C"/>
    <w:rsid w:val="005B2A78"/>
    <w:rsid w:val="005B4047"/>
    <w:rsid w:val="005B469A"/>
    <w:rsid w:val="005B4F66"/>
    <w:rsid w:val="005B51BC"/>
    <w:rsid w:val="005B51CD"/>
    <w:rsid w:val="005C019F"/>
    <w:rsid w:val="005C0DEB"/>
    <w:rsid w:val="005C0E76"/>
    <w:rsid w:val="005C1C7F"/>
    <w:rsid w:val="005C21FC"/>
    <w:rsid w:val="005C2AA9"/>
    <w:rsid w:val="005C3A0C"/>
    <w:rsid w:val="005C46F8"/>
    <w:rsid w:val="005C5517"/>
    <w:rsid w:val="005C624A"/>
    <w:rsid w:val="005C62CE"/>
    <w:rsid w:val="005C6859"/>
    <w:rsid w:val="005C69A9"/>
    <w:rsid w:val="005C7182"/>
    <w:rsid w:val="005C7435"/>
    <w:rsid w:val="005D04A5"/>
    <w:rsid w:val="005D1435"/>
    <w:rsid w:val="005D17CA"/>
    <w:rsid w:val="005D2709"/>
    <w:rsid w:val="005D385F"/>
    <w:rsid w:val="005D4C8D"/>
    <w:rsid w:val="005D52F3"/>
    <w:rsid w:val="005D6B8D"/>
    <w:rsid w:val="005D6D2B"/>
    <w:rsid w:val="005E0118"/>
    <w:rsid w:val="005E294E"/>
    <w:rsid w:val="005E4BED"/>
    <w:rsid w:val="005E5299"/>
    <w:rsid w:val="005E5AE1"/>
    <w:rsid w:val="005E5D33"/>
    <w:rsid w:val="005E5DC9"/>
    <w:rsid w:val="005E5DE6"/>
    <w:rsid w:val="005E62EA"/>
    <w:rsid w:val="005E7454"/>
    <w:rsid w:val="005F1C96"/>
    <w:rsid w:val="005F21F2"/>
    <w:rsid w:val="005F450F"/>
    <w:rsid w:val="005F5BF8"/>
    <w:rsid w:val="005F73C4"/>
    <w:rsid w:val="005F7663"/>
    <w:rsid w:val="0060101D"/>
    <w:rsid w:val="00601A2E"/>
    <w:rsid w:val="006021AC"/>
    <w:rsid w:val="00603285"/>
    <w:rsid w:val="00604100"/>
    <w:rsid w:val="0060594C"/>
    <w:rsid w:val="006068B1"/>
    <w:rsid w:val="00607ED9"/>
    <w:rsid w:val="00610B31"/>
    <w:rsid w:val="006145A7"/>
    <w:rsid w:val="00614747"/>
    <w:rsid w:val="00615585"/>
    <w:rsid w:val="00617668"/>
    <w:rsid w:val="00617AFF"/>
    <w:rsid w:val="0062002C"/>
    <w:rsid w:val="00620FDE"/>
    <w:rsid w:val="00623883"/>
    <w:rsid w:val="006246C3"/>
    <w:rsid w:val="00624B6D"/>
    <w:rsid w:val="00625887"/>
    <w:rsid w:val="00625E23"/>
    <w:rsid w:val="00627022"/>
    <w:rsid w:val="0062711B"/>
    <w:rsid w:val="006276AB"/>
    <w:rsid w:val="006276C4"/>
    <w:rsid w:val="00627BD4"/>
    <w:rsid w:val="00630254"/>
    <w:rsid w:val="0063062B"/>
    <w:rsid w:val="00630CEC"/>
    <w:rsid w:val="0063221D"/>
    <w:rsid w:val="0063530E"/>
    <w:rsid w:val="00636793"/>
    <w:rsid w:val="00636C55"/>
    <w:rsid w:val="006377E4"/>
    <w:rsid w:val="00637AA5"/>
    <w:rsid w:val="006403A9"/>
    <w:rsid w:val="00640B31"/>
    <w:rsid w:val="00641920"/>
    <w:rsid w:val="00641DCF"/>
    <w:rsid w:val="00642959"/>
    <w:rsid w:val="00643DDD"/>
    <w:rsid w:val="00643EDA"/>
    <w:rsid w:val="006477FF"/>
    <w:rsid w:val="00647BC5"/>
    <w:rsid w:val="00650506"/>
    <w:rsid w:val="0065323C"/>
    <w:rsid w:val="00653543"/>
    <w:rsid w:val="00653EE9"/>
    <w:rsid w:val="00654217"/>
    <w:rsid w:val="0065454F"/>
    <w:rsid w:val="00654A31"/>
    <w:rsid w:val="00656575"/>
    <w:rsid w:val="00657E69"/>
    <w:rsid w:val="00660FF2"/>
    <w:rsid w:val="0066117C"/>
    <w:rsid w:val="00662072"/>
    <w:rsid w:val="0066274A"/>
    <w:rsid w:val="00663018"/>
    <w:rsid w:val="006630BF"/>
    <w:rsid w:val="00664B8D"/>
    <w:rsid w:val="00667062"/>
    <w:rsid w:val="00667CBC"/>
    <w:rsid w:val="006724B4"/>
    <w:rsid w:val="00672601"/>
    <w:rsid w:val="00672E65"/>
    <w:rsid w:val="0067398A"/>
    <w:rsid w:val="00673FFC"/>
    <w:rsid w:val="0067464A"/>
    <w:rsid w:val="0067477A"/>
    <w:rsid w:val="0067487C"/>
    <w:rsid w:val="00674A2D"/>
    <w:rsid w:val="006751BF"/>
    <w:rsid w:val="006753FC"/>
    <w:rsid w:val="006764C4"/>
    <w:rsid w:val="00676868"/>
    <w:rsid w:val="0067726A"/>
    <w:rsid w:val="00677A14"/>
    <w:rsid w:val="00680539"/>
    <w:rsid w:val="00680A18"/>
    <w:rsid w:val="00680E09"/>
    <w:rsid w:val="00681353"/>
    <w:rsid w:val="00682248"/>
    <w:rsid w:val="00682273"/>
    <w:rsid w:val="00682E06"/>
    <w:rsid w:val="00682E6F"/>
    <w:rsid w:val="006851BC"/>
    <w:rsid w:val="0068604A"/>
    <w:rsid w:val="00686120"/>
    <w:rsid w:val="00686162"/>
    <w:rsid w:val="006874C6"/>
    <w:rsid w:val="00687F2F"/>
    <w:rsid w:val="006905CB"/>
    <w:rsid w:val="006906ED"/>
    <w:rsid w:val="00692B36"/>
    <w:rsid w:val="00692C97"/>
    <w:rsid w:val="00693A51"/>
    <w:rsid w:val="00693D54"/>
    <w:rsid w:val="00693DE0"/>
    <w:rsid w:val="00693FCB"/>
    <w:rsid w:val="00694F6E"/>
    <w:rsid w:val="006958BE"/>
    <w:rsid w:val="00695BD8"/>
    <w:rsid w:val="00696C30"/>
    <w:rsid w:val="0069777A"/>
    <w:rsid w:val="00697FA7"/>
    <w:rsid w:val="006A01CE"/>
    <w:rsid w:val="006A0558"/>
    <w:rsid w:val="006A0742"/>
    <w:rsid w:val="006A10B4"/>
    <w:rsid w:val="006A1823"/>
    <w:rsid w:val="006A23C6"/>
    <w:rsid w:val="006A2606"/>
    <w:rsid w:val="006A3CA7"/>
    <w:rsid w:val="006A5315"/>
    <w:rsid w:val="006A5717"/>
    <w:rsid w:val="006A6369"/>
    <w:rsid w:val="006A646D"/>
    <w:rsid w:val="006A67AD"/>
    <w:rsid w:val="006A6E2F"/>
    <w:rsid w:val="006B1295"/>
    <w:rsid w:val="006B1D97"/>
    <w:rsid w:val="006B1E90"/>
    <w:rsid w:val="006B220E"/>
    <w:rsid w:val="006B236F"/>
    <w:rsid w:val="006B2931"/>
    <w:rsid w:val="006B3E1D"/>
    <w:rsid w:val="006B3F88"/>
    <w:rsid w:val="006B4AFB"/>
    <w:rsid w:val="006B637D"/>
    <w:rsid w:val="006B66CD"/>
    <w:rsid w:val="006B79EC"/>
    <w:rsid w:val="006B7FEC"/>
    <w:rsid w:val="006C111E"/>
    <w:rsid w:val="006C1213"/>
    <w:rsid w:val="006C183E"/>
    <w:rsid w:val="006C310A"/>
    <w:rsid w:val="006C3384"/>
    <w:rsid w:val="006C3500"/>
    <w:rsid w:val="006C63BE"/>
    <w:rsid w:val="006C6F94"/>
    <w:rsid w:val="006C7404"/>
    <w:rsid w:val="006C75CA"/>
    <w:rsid w:val="006D0E2E"/>
    <w:rsid w:val="006D1621"/>
    <w:rsid w:val="006D1F77"/>
    <w:rsid w:val="006D24F3"/>
    <w:rsid w:val="006D2575"/>
    <w:rsid w:val="006D2C84"/>
    <w:rsid w:val="006D2F9D"/>
    <w:rsid w:val="006D34BF"/>
    <w:rsid w:val="006D5742"/>
    <w:rsid w:val="006D5BDD"/>
    <w:rsid w:val="006E18D5"/>
    <w:rsid w:val="006E27F5"/>
    <w:rsid w:val="006E297B"/>
    <w:rsid w:val="006E346C"/>
    <w:rsid w:val="006E3917"/>
    <w:rsid w:val="006E3C0F"/>
    <w:rsid w:val="006E492E"/>
    <w:rsid w:val="006E5E34"/>
    <w:rsid w:val="006E63D6"/>
    <w:rsid w:val="006F0063"/>
    <w:rsid w:val="006F0EF8"/>
    <w:rsid w:val="006F290B"/>
    <w:rsid w:val="006F3AA4"/>
    <w:rsid w:val="006F4204"/>
    <w:rsid w:val="006F47D3"/>
    <w:rsid w:val="006F5525"/>
    <w:rsid w:val="006F5E2F"/>
    <w:rsid w:val="006F6EF1"/>
    <w:rsid w:val="006F7577"/>
    <w:rsid w:val="00701F8A"/>
    <w:rsid w:val="00702848"/>
    <w:rsid w:val="00704091"/>
    <w:rsid w:val="0070493E"/>
    <w:rsid w:val="00705319"/>
    <w:rsid w:val="0070558A"/>
    <w:rsid w:val="0070737C"/>
    <w:rsid w:val="00710BC8"/>
    <w:rsid w:val="00710DD2"/>
    <w:rsid w:val="0071219A"/>
    <w:rsid w:val="007145CD"/>
    <w:rsid w:val="00714AA8"/>
    <w:rsid w:val="00716E00"/>
    <w:rsid w:val="00721234"/>
    <w:rsid w:val="007212EF"/>
    <w:rsid w:val="00721E5F"/>
    <w:rsid w:val="007221AE"/>
    <w:rsid w:val="00722205"/>
    <w:rsid w:val="00724150"/>
    <w:rsid w:val="007250BF"/>
    <w:rsid w:val="007258F0"/>
    <w:rsid w:val="00725FB9"/>
    <w:rsid w:val="00726583"/>
    <w:rsid w:val="00726DFE"/>
    <w:rsid w:val="00726FAB"/>
    <w:rsid w:val="007276E7"/>
    <w:rsid w:val="00727A98"/>
    <w:rsid w:val="00727E0B"/>
    <w:rsid w:val="0073288D"/>
    <w:rsid w:val="00732F1D"/>
    <w:rsid w:val="00733C08"/>
    <w:rsid w:val="00734496"/>
    <w:rsid w:val="00735786"/>
    <w:rsid w:val="00736FE9"/>
    <w:rsid w:val="00737409"/>
    <w:rsid w:val="007378DC"/>
    <w:rsid w:val="007379B3"/>
    <w:rsid w:val="007409D2"/>
    <w:rsid w:val="00741D60"/>
    <w:rsid w:val="00742FF5"/>
    <w:rsid w:val="00743916"/>
    <w:rsid w:val="0074429E"/>
    <w:rsid w:val="00744CF3"/>
    <w:rsid w:val="00745443"/>
    <w:rsid w:val="00746F0B"/>
    <w:rsid w:val="0074762D"/>
    <w:rsid w:val="00747E2A"/>
    <w:rsid w:val="0075068B"/>
    <w:rsid w:val="0075198F"/>
    <w:rsid w:val="0075228C"/>
    <w:rsid w:val="00752CE5"/>
    <w:rsid w:val="0075322C"/>
    <w:rsid w:val="007537C0"/>
    <w:rsid w:val="00754C17"/>
    <w:rsid w:val="007557D7"/>
    <w:rsid w:val="00755F10"/>
    <w:rsid w:val="00755F38"/>
    <w:rsid w:val="00756D5E"/>
    <w:rsid w:val="00760193"/>
    <w:rsid w:val="0076247C"/>
    <w:rsid w:val="0076268A"/>
    <w:rsid w:val="007629F7"/>
    <w:rsid w:val="00762C30"/>
    <w:rsid w:val="00764BB0"/>
    <w:rsid w:val="00765298"/>
    <w:rsid w:val="00765D79"/>
    <w:rsid w:val="00766637"/>
    <w:rsid w:val="007706F7"/>
    <w:rsid w:val="00771ADF"/>
    <w:rsid w:val="00772EF8"/>
    <w:rsid w:val="00773909"/>
    <w:rsid w:val="00774716"/>
    <w:rsid w:val="00774B87"/>
    <w:rsid w:val="00774D1D"/>
    <w:rsid w:val="00776CB8"/>
    <w:rsid w:val="00776D7E"/>
    <w:rsid w:val="00776DE8"/>
    <w:rsid w:val="00780530"/>
    <w:rsid w:val="007812E6"/>
    <w:rsid w:val="00782BB3"/>
    <w:rsid w:val="0078386B"/>
    <w:rsid w:val="0078408B"/>
    <w:rsid w:val="00784F9C"/>
    <w:rsid w:val="007852B1"/>
    <w:rsid w:val="007852D4"/>
    <w:rsid w:val="0078598E"/>
    <w:rsid w:val="00786EEC"/>
    <w:rsid w:val="0079015B"/>
    <w:rsid w:val="00791F81"/>
    <w:rsid w:val="0079357F"/>
    <w:rsid w:val="00794870"/>
    <w:rsid w:val="0079494F"/>
    <w:rsid w:val="0079497E"/>
    <w:rsid w:val="007955D5"/>
    <w:rsid w:val="0079791D"/>
    <w:rsid w:val="007A0317"/>
    <w:rsid w:val="007A12EF"/>
    <w:rsid w:val="007A135C"/>
    <w:rsid w:val="007A154B"/>
    <w:rsid w:val="007A1862"/>
    <w:rsid w:val="007A1B89"/>
    <w:rsid w:val="007A1E52"/>
    <w:rsid w:val="007A206D"/>
    <w:rsid w:val="007A2335"/>
    <w:rsid w:val="007A3534"/>
    <w:rsid w:val="007A3A76"/>
    <w:rsid w:val="007A4BA3"/>
    <w:rsid w:val="007A50BB"/>
    <w:rsid w:val="007A5E77"/>
    <w:rsid w:val="007A6010"/>
    <w:rsid w:val="007A6363"/>
    <w:rsid w:val="007A6D97"/>
    <w:rsid w:val="007A72AB"/>
    <w:rsid w:val="007B08DF"/>
    <w:rsid w:val="007B3499"/>
    <w:rsid w:val="007B3FAD"/>
    <w:rsid w:val="007B407C"/>
    <w:rsid w:val="007B5243"/>
    <w:rsid w:val="007B6C95"/>
    <w:rsid w:val="007C035A"/>
    <w:rsid w:val="007C0AB9"/>
    <w:rsid w:val="007C0EDB"/>
    <w:rsid w:val="007C1F13"/>
    <w:rsid w:val="007C1F58"/>
    <w:rsid w:val="007C2FBF"/>
    <w:rsid w:val="007C38C3"/>
    <w:rsid w:val="007C47DD"/>
    <w:rsid w:val="007C6289"/>
    <w:rsid w:val="007C662E"/>
    <w:rsid w:val="007C6C02"/>
    <w:rsid w:val="007C6CD6"/>
    <w:rsid w:val="007D0F63"/>
    <w:rsid w:val="007D21E1"/>
    <w:rsid w:val="007D4408"/>
    <w:rsid w:val="007D57FD"/>
    <w:rsid w:val="007D5D01"/>
    <w:rsid w:val="007D63B4"/>
    <w:rsid w:val="007D63DB"/>
    <w:rsid w:val="007E00BA"/>
    <w:rsid w:val="007E0848"/>
    <w:rsid w:val="007E23F4"/>
    <w:rsid w:val="007E25D4"/>
    <w:rsid w:val="007E3417"/>
    <w:rsid w:val="007E35BC"/>
    <w:rsid w:val="007E47A6"/>
    <w:rsid w:val="007E4E53"/>
    <w:rsid w:val="007E63D9"/>
    <w:rsid w:val="007E68A2"/>
    <w:rsid w:val="007E709F"/>
    <w:rsid w:val="007F0351"/>
    <w:rsid w:val="007F0D76"/>
    <w:rsid w:val="007F163D"/>
    <w:rsid w:val="007F5755"/>
    <w:rsid w:val="007F598B"/>
    <w:rsid w:val="007F5B4B"/>
    <w:rsid w:val="007F5F82"/>
    <w:rsid w:val="007F647B"/>
    <w:rsid w:val="00800DF5"/>
    <w:rsid w:val="008019F5"/>
    <w:rsid w:val="0080270E"/>
    <w:rsid w:val="0080355F"/>
    <w:rsid w:val="00804A5F"/>
    <w:rsid w:val="00804B0E"/>
    <w:rsid w:val="008057DA"/>
    <w:rsid w:val="00806335"/>
    <w:rsid w:val="00807C1E"/>
    <w:rsid w:val="00810B68"/>
    <w:rsid w:val="00813AEA"/>
    <w:rsid w:val="0081496A"/>
    <w:rsid w:val="008156E4"/>
    <w:rsid w:val="0081583A"/>
    <w:rsid w:val="008168D4"/>
    <w:rsid w:val="008179D3"/>
    <w:rsid w:val="00822BA3"/>
    <w:rsid w:val="00822D06"/>
    <w:rsid w:val="00825174"/>
    <w:rsid w:val="00825D40"/>
    <w:rsid w:val="0082686C"/>
    <w:rsid w:val="00827B7E"/>
    <w:rsid w:val="00827E5A"/>
    <w:rsid w:val="00831345"/>
    <w:rsid w:val="00831659"/>
    <w:rsid w:val="0083270E"/>
    <w:rsid w:val="00833564"/>
    <w:rsid w:val="008341A5"/>
    <w:rsid w:val="00834EA2"/>
    <w:rsid w:val="008409E0"/>
    <w:rsid w:val="008410EE"/>
    <w:rsid w:val="00841355"/>
    <w:rsid w:val="00842124"/>
    <w:rsid w:val="00842209"/>
    <w:rsid w:val="00842649"/>
    <w:rsid w:val="00842F55"/>
    <w:rsid w:val="0084395F"/>
    <w:rsid w:val="00843BC2"/>
    <w:rsid w:val="00844061"/>
    <w:rsid w:val="008456EC"/>
    <w:rsid w:val="008460BF"/>
    <w:rsid w:val="008460C9"/>
    <w:rsid w:val="00846550"/>
    <w:rsid w:val="0084695D"/>
    <w:rsid w:val="00847F76"/>
    <w:rsid w:val="008501B5"/>
    <w:rsid w:val="0085073C"/>
    <w:rsid w:val="008507CF"/>
    <w:rsid w:val="008509D5"/>
    <w:rsid w:val="00853F30"/>
    <w:rsid w:val="0085435C"/>
    <w:rsid w:val="008544A3"/>
    <w:rsid w:val="00854E05"/>
    <w:rsid w:val="00854EE8"/>
    <w:rsid w:val="00854F9D"/>
    <w:rsid w:val="00857570"/>
    <w:rsid w:val="00857F22"/>
    <w:rsid w:val="008609DA"/>
    <w:rsid w:val="00860BB3"/>
    <w:rsid w:val="00861144"/>
    <w:rsid w:val="00862CC4"/>
    <w:rsid w:val="00862DB0"/>
    <w:rsid w:val="00864519"/>
    <w:rsid w:val="00864572"/>
    <w:rsid w:val="00864A4E"/>
    <w:rsid w:val="008662C2"/>
    <w:rsid w:val="00866752"/>
    <w:rsid w:val="00866BBB"/>
    <w:rsid w:val="00866C1D"/>
    <w:rsid w:val="00867733"/>
    <w:rsid w:val="00870772"/>
    <w:rsid w:val="0087120D"/>
    <w:rsid w:val="00872EC4"/>
    <w:rsid w:val="00877358"/>
    <w:rsid w:val="00877AB6"/>
    <w:rsid w:val="00877B1F"/>
    <w:rsid w:val="00877CCA"/>
    <w:rsid w:val="00882115"/>
    <w:rsid w:val="00883385"/>
    <w:rsid w:val="00884606"/>
    <w:rsid w:val="0088531F"/>
    <w:rsid w:val="00886505"/>
    <w:rsid w:val="008867C9"/>
    <w:rsid w:val="0088707A"/>
    <w:rsid w:val="0088742F"/>
    <w:rsid w:val="00887720"/>
    <w:rsid w:val="00887E40"/>
    <w:rsid w:val="00887ECC"/>
    <w:rsid w:val="00890221"/>
    <w:rsid w:val="0089226F"/>
    <w:rsid w:val="00893091"/>
    <w:rsid w:val="00894850"/>
    <w:rsid w:val="00894912"/>
    <w:rsid w:val="008952E6"/>
    <w:rsid w:val="0089546B"/>
    <w:rsid w:val="00895E76"/>
    <w:rsid w:val="00895EE0"/>
    <w:rsid w:val="00897224"/>
    <w:rsid w:val="008A02B1"/>
    <w:rsid w:val="008A209B"/>
    <w:rsid w:val="008A277C"/>
    <w:rsid w:val="008A291C"/>
    <w:rsid w:val="008A2D49"/>
    <w:rsid w:val="008A3308"/>
    <w:rsid w:val="008A3433"/>
    <w:rsid w:val="008A3743"/>
    <w:rsid w:val="008A3BB5"/>
    <w:rsid w:val="008A4869"/>
    <w:rsid w:val="008A5ECB"/>
    <w:rsid w:val="008A6082"/>
    <w:rsid w:val="008A6FD5"/>
    <w:rsid w:val="008A7656"/>
    <w:rsid w:val="008B03CE"/>
    <w:rsid w:val="008B0E1E"/>
    <w:rsid w:val="008B2DCD"/>
    <w:rsid w:val="008B351C"/>
    <w:rsid w:val="008B38DA"/>
    <w:rsid w:val="008B4842"/>
    <w:rsid w:val="008B49BF"/>
    <w:rsid w:val="008B5938"/>
    <w:rsid w:val="008B5A42"/>
    <w:rsid w:val="008B798C"/>
    <w:rsid w:val="008B7FD3"/>
    <w:rsid w:val="008C1E48"/>
    <w:rsid w:val="008C2422"/>
    <w:rsid w:val="008C24B9"/>
    <w:rsid w:val="008C2B2D"/>
    <w:rsid w:val="008C355D"/>
    <w:rsid w:val="008C3D6D"/>
    <w:rsid w:val="008C5327"/>
    <w:rsid w:val="008C5A2A"/>
    <w:rsid w:val="008C6620"/>
    <w:rsid w:val="008C690D"/>
    <w:rsid w:val="008D2858"/>
    <w:rsid w:val="008D303A"/>
    <w:rsid w:val="008D318E"/>
    <w:rsid w:val="008D31E8"/>
    <w:rsid w:val="008D34BE"/>
    <w:rsid w:val="008D4450"/>
    <w:rsid w:val="008D5433"/>
    <w:rsid w:val="008D5C22"/>
    <w:rsid w:val="008D65E9"/>
    <w:rsid w:val="008D6C92"/>
    <w:rsid w:val="008D70D1"/>
    <w:rsid w:val="008E0BEF"/>
    <w:rsid w:val="008E0E43"/>
    <w:rsid w:val="008E4D2C"/>
    <w:rsid w:val="008E5E50"/>
    <w:rsid w:val="008E64D5"/>
    <w:rsid w:val="008E7278"/>
    <w:rsid w:val="008E7770"/>
    <w:rsid w:val="008E7B73"/>
    <w:rsid w:val="008E7C5D"/>
    <w:rsid w:val="008F07E7"/>
    <w:rsid w:val="008F2502"/>
    <w:rsid w:val="008F3A26"/>
    <w:rsid w:val="008F3EA9"/>
    <w:rsid w:val="008F5844"/>
    <w:rsid w:val="008F7BD2"/>
    <w:rsid w:val="008F7F17"/>
    <w:rsid w:val="00900938"/>
    <w:rsid w:val="00900CF3"/>
    <w:rsid w:val="00901ED5"/>
    <w:rsid w:val="00902024"/>
    <w:rsid w:val="00902479"/>
    <w:rsid w:val="00902839"/>
    <w:rsid w:val="00903011"/>
    <w:rsid w:val="00903AAA"/>
    <w:rsid w:val="009047EB"/>
    <w:rsid w:val="009051DD"/>
    <w:rsid w:val="0090593E"/>
    <w:rsid w:val="00905B14"/>
    <w:rsid w:val="009076A4"/>
    <w:rsid w:val="00907828"/>
    <w:rsid w:val="00910D15"/>
    <w:rsid w:val="00911E57"/>
    <w:rsid w:val="0091260F"/>
    <w:rsid w:val="00914176"/>
    <w:rsid w:val="00915EB7"/>
    <w:rsid w:val="009165D9"/>
    <w:rsid w:val="009169B3"/>
    <w:rsid w:val="00916AE6"/>
    <w:rsid w:val="009233BD"/>
    <w:rsid w:val="00925402"/>
    <w:rsid w:val="0092608E"/>
    <w:rsid w:val="009275F1"/>
    <w:rsid w:val="00927A7B"/>
    <w:rsid w:val="00930271"/>
    <w:rsid w:val="00930C93"/>
    <w:rsid w:val="0093250E"/>
    <w:rsid w:val="0093256A"/>
    <w:rsid w:val="00932D97"/>
    <w:rsid w:val="0093458E"/>
    <w:rsid w:val="00935208"/>
    <w:rsid w:val="00935BCE"/>
    <w:rsid w:val="00936C8E"/>
    <w:rsid w:val="0093706F"/>
    <w:rsid w:val="00940104"/>
    <w:rsid w:val="009401F0"/>
    <w:rsid w:val="00940B0A"/>
    <w:rsid w:val="009411E4"/>
    <w:rsid w:val="00941AAE"/>
    <w:rsid w:val="00941BBB"/>
    <w:rsid w:val="0094233F"/>
    <w:rsid w:val="009445B8"/>
    <w:rsid w:val="009452BB"/>
    <w:rsid w:val="00946D02"/>
    <w:rsid w:val="00947B42"/>
    <w:rsid w:val="00951347"/>
    <w:rsid w:val="00951845"/>
    <w:rsid w:val="00951F03"/>
    <w:rsid w:val="0095205C"/>
    <w:rsid w:val="0095220D"/>
    <w:rsid w:val="00953680"/>
    <w:rsid w:val="009543DE"/>
    <w:rsid w:val="00954646"/>
    <w:rsid w:val="00954AA3"/>
    <w:rsid w:val="00955979"/>
    <w:rsid w:val="00956E48"/>
    <w:rsid w:val="009574C0"/>
    <w:rsid w:val="00960B01"/>
    <w:rsid w:val="00960B13"/>
    <w:rsid w:val="009616B7"/>
    <w:rsid w:val="00962100"/>
    <w:rsid w:val="00962752"/>
    <w:rsid w:val="009630A7"/>
    <w:rsid w:val="00963782"/>
    <w:rsid w:val="009637A8"/>
    <w:rsid w:val="009646EA"/>
    <w:rsid w:val="00964D9F"/>
    <w:rsid w:val="009664AD"/>
    <w:rsid w:val="009728AC"/>
    <w:rsid w:val="00972B2A"/>
    <w:rsid w:val="00972CF6"/>
    <w:rsid w:val="009731F3"/>
    <w:rsid w:val="0097354A"/>
    <w:rsid w:val="0097356B"/>
    <w:rsid w:val="00974349"/>
    <w:rsid w:val="00974E2C"/>
    <w:rsid w:val="0097717B"/>
    <w:rsid w:val="00977716"/>
    <w:rsid w:val="0097774C"/>
    <w:rsid w:val="00977EFD"/>
    <w:rsid w:val="009802DE"/>
    <w:rsid w:val="00980EA7"/>
    <w:rsid w:val="00983160"/>
    <w:rsid w:val="00983BC6"/>
    <w:rsid w:val="00983D22"/>
    <w:rsid w:val="0098536F"/>
    <w:rsid w:val="00986173"/>
    <w:rsid w:val="00990127"/>
    <w:rsid w:val="00991688"/>
    <w:rsid w:val="00991773"/>
    <w:rsid w:val="00991ED7"/>
    <w:rsid w:val="00994C5B"/>
    <w:rsid w:val="009958D5"/>
    <w:rsid w:val="00996741"/>
    <w:rsid w:val="00996FCA"/>
    <w:rsid w:val="009A17F3"/>
    <w:rsid w:val="009A1924"/>
    <w:rsid w:val="009A1EE7"/>
    <w:rsid w:val="009A26C3"/>
    <w:rsid w:val="009A2B9F"/>
    <w:rsid w:val="009A2BCB"/>
    <w:rsid w:val="009A375C"/>
    <w:rsid w:val="009A585A"/>
    <w:rsid w:val="009A5B6F"/>
    <w:rsid w:val="009B0104"/>
    <w:rsid w:val="009B0BBF"/>
    <w:rsid w:val="009B0D0F"/>
    <w:rsid w:val="009B0D35"/>
    <w:rsid w:val="009B1504"/>
    <w:rsid w:val="009B1A4F"/>
    <w:rsid w:val="009B2C5B"/>
    <w:rsid w:val="009B322E"/>
    <w:rsid w:val="009B48C1"/>
    <w:rsid w:val="009B605D"/>
    <w:rsid w:val="009B680B"/>
    <w:rsid w:val="009B7A67"/>
    <w:rsid w:val="009C0BDE"/>
    <w:rsid w:val="009C0C61"/>
    <w:rsid w:val="009C14F1"/>
    <w:rsid w:val="009C2364"/>
    <w:rsid w:val="009C69C3"/>
    <w:rsid w:val="009C7175"/>
    <w:rsid w:val="009C7F34"/>
    <w:rsid w:val="009D06BD"/>
    <w:rsid w:val="009D115E"/>
    <w:rsid w:val="009D1BA3"/>
    <w:rsid w:val="009D1E13"/>
    <w:rsid w:val="009D40F5"/>
    <w:rsid w:val="009D53E4"/>
    <w:rsid w:val="009D5B6E"/>
    <w:rsid w:val="009D60B6"/>
    <w:rsid w:val="009D6EB5"/>
    <w:rsid w:val="009D6F83"/>
    <w:rsid w:val="009D77DD"/>
    <w:rsid w:val="009E1162"/>
    <w:rsid w:val="009E27C1"/>
    <w:rsid w:val="009E293D"/>
    <w:rsid w:val="009E2A7C"/>
    <w:rsid w:val="009E5FA0"/>
    <w:rsid w:val="009E713A"/>
    <w:rsid w:val="009E7244"/>
    <w:rsid w:val="009E789B"/>
    <w:rsid w:val="009F0735"/>
    <w:rsid w:val="009F0AF9"/>
    <w:rsid w:val="009F1A97"/>
    <w:rsid w:val="009F37CA"/>
    <w:rsid w:val="009F49AF"/>
    <w:rsid w:val="009F7289"/>
    <w:rsid w:val="009F7B9B"/>
    <w:rsid w:val="00A008C1"/>
    <w:rsid w:val="00A01DBB"/>
    <w:rsid w:val="00A02007"/>
    <w:rsid w:val="00A03A2E"/>
    <w:rsid w:val="00A06142"/>
    <w:rsid w:val="00A07030"/>
    <w:rsid w:val="00A074E0"/>
    <w:rsid w:val="00A1073B"/>
    <w:rsid w:val="00A126E8"/>
    <w:rsid w:val="00A13793"/>
    <w:rsid w:val="00A14412"/>
    <w:rsid w:val="00A14AF0"/>
    <w:rsid w:val="00A16CA8"/>
    <w:rsid w:val="00A20AC1"/>
    <w:rsid w:val="00A2186E"/>
    <w:rsid w:val="00A22118"/>
    <w:rsid w:val="00A2219E"/>
    <w:rsid w:val="00A25EC9"/>
    <w:rsid w:val="00A2714E"/>
    <w:rsid w:val="00A271C8"/>
    <w:rsid w:val="00A27EB7"/>
    <w:rsid w:val="00A31C9B"/>
    <w:rsid w:val="00A320E4"/>
    <w:rsid w:val="00A326EB"/>
    <w:rsid w:val="00A32CF4"/>
    <w:rsid w:val="00A33E0B"/>
    <w:rsid w:val="00A34DC3"/>
    <w:rsid w:val="00A34EDD"/>
    <w:rsid w:val="00A36856"/>
    <w:rsid w:val="00A371F2"/>
    <w:rsid w:val="00A37AF6"/>
    <w:rsid w:val="00A4056F"/>
    <w:rsid w:val="00A419AF"/>
    <w:rsid w:val="00A41BE7"/>
    <w:rsid w:val="00A41D96"/>
    <w:rsid w:val="00A42B83"/>
    <w:rsid w:val="00A43183"/>
    <w:rsid w:val="00A43EDD"/>
    <w:rsid w:val="00A44214"/>
    <w:rsid w:val="00A4424D"/>
    <w:rsid w:val="00A4501C"/>
    <w:rsid w:val="00A471F8"/>
    <w:rsid w:val="00A473B7"/>
    <w:rsid w:val="00A474F3"/>
    <w:rsid w:val="00A47FBE"/>
    <w:rsid w:val="00A50751"/>
    <w:rsid w:val="00A54AFA"/>
    <w:rsid w:val="00A55CB2"/>
    <w:rsid w:val="00A568F2"/>
    <w:rsid w:val="00A568F3"/>
    <w:rsid w:val="00A577D0"/>
    <w:rsid w:val="00A57817"/>
    <w:rsid w:val="00A60099"/>
    <w:rsid w:val="00A60B39"/>
    <w:rsid w:val="00A61B69"/>
    <w:rsid w:val="00A61CC1"/>
    <w:rsid w:val="00A62449"/>
    <w:rsid w:val="00A62683"/>
    <w:rsid w:val="00A65316"/>
    <w:rsid w:val="00A65532"/>
    <w:rsid w:val="00A65699"/>
    <w:rsid w:val="00A66528"/>
    <w:rsid w:val="00A66A46"/>
    <w:rsid w:val="00A702DB"/>
    <w:rsid w:val="00A70F33"/>
    <w:rsid w:val="00A73EE7"/>
    <w:rsid w:val="00A748B8"/>
    <w:rsid w:val="00A74946"/>
    <w:rsid w:val="00A75A2D"/>
    <w:rsid w:val="00A7690D"/>
    <w:rsid w:val="00A76A45"/>
    <w:rsid w:val="00A80874"/>
    <w:rsid w:val="00A80D5D"/>
    <w:rsid w:val="00A81744"/>
    <w:rsid w:val="00A817B7"/>
    <w:rsid w:val="00A824CB"/>
    <w:rsid w:val="00A8632F"/>
    <w:rsid w:val="00A8664D"/>
    <w:rsid w:val="00A867EF"/>
    <w:rsid w:val="00A86A8B"/>
    <w:rsid w:val="00A8737D"/>
    <w:rsid w:val="00A87428"/>
    <w:rsid w:val="00A87797"/>
    <w:rsid w:val="00A9023D"/>
    <w:rsid w:val="00A90CB0"/>
    <w:rsid w:val="00A90EDA"/>
    <w:rsid w:val="00A913C6"/>
    <w:rsid w:val="00A91B3F"/>
    <w:rsid w:val="00A91CC1"/>
    <w:rsid w:val="00A92675"/>
    <w:rsid w:val="00A92819"/>
    <w:rsid w:val="00A936B5"/>
    <w:rsid w:val="00A94254"/>
    <w:rsid w:val="00A951FB"/>
    <w:rsid w:val="00A953EB"/>
    <w:rsid w:val="00A95756"/>
    <w:rsid w:val="00A9582F"/>
    <w:rsid w:val="00A960FB"/>
    <w:rsid w:val="00A96236"/>
    <w:rsid w:val="00A9689B"/>
    <w:rsid w:val="00A97175"/>
    <w:rsid w:val="00A97695"/>
    <w:rsid w:val="00A97E54"/>
    <w:rsid w:val="00AA056A"/>
    <w:rsid w:val="00AA6067"/>
    <w:rsid w:val="00AA6DDB"/>
    <w:rsid w:val="00AB1252"/>
    <w:rsid w:val="00AB1BF6"/>
    <w:rsid w:val="00AB3D59"/>
    <w:rsid w:val="00AB4A92"/>
    <w:rsid w:val="00AB4EE4"/>
    <w:rsid w:val="00AB612F"/>
    <w:rsid w:val="00AB6A5C"/>
    <w:rsid w:val="00AB6A72"/>
    <w:rsid w:val="00AB72A9"/>
    <w:rsid w:val="00AC0DDF"/>
    <w:rsid w:val="00AC10C4"/>
    <w:rsid w:val="00AC179E"/>
    <w:rsid w:val="00AC1F95"/>
    <w:rsid w:val="00AC2840"/>
    <w:rsid w:val="00AC2A7A"/>
    <w:rsid w:val="00AC2FEA"/>
    <w:rsid w:val="00AC31D0"/>
    <w:rsid w:val="00AC3EE3"/>
    <w:rsid w:val="00AC4957"/>
    <w:rsid w:val="00AC4E0D"/>
    <w:rsid w:val="00AC4FCC"/>
    <w:rsid w:val="00AC6437"/>
    <w:rsid w:val="00AC79F9"/>
    <w:rsid w:val="00AD136B"/>
    <w:rsid w:val="00AD1ED7"/>
    <w:rsid w:val="00AD2209"/>
    <w:rsid w:val="00AD221C"/>
    <w:rsid w:val="00AD33DA"/>
    <w:rsid w:val="00AD35B8"/>
    <w:rsid w:val="00AD403D"/>
    <w:rsid w:val="00AD425D"/>
    <w:rsid w:val="00AD5E0D"/>
    <w:rsid w:val="00AD673C"/>
    <w:rsid w:val="00AD6B69"/>
    <w:rsid w:val="00AD73EF"/>
    <w:rsid w:val="00AD7A1E"/>
    <w:rsid w:val="00AE0347"/>
    <w:rsid w:val="00AE1152"/>
    <w:rsid w:val="00AE1987"/>
    <w:rsid w:val="00AE1FD9"/>
    <w:rsid w:val="00AE294B"/>
    <w:rsid w:val="00AE38D2"/>
    <w:rsid w:val="00AE4045"/>
    <w:rsid w:val="00AE4212"/>
    <w:rsid w:val="00AE4CA3"/>
    <w:rsid w:val="00AE53AC"/>
    <w:rsid w:val="00AE58B9"/>
    <w:rsid w:val="00AF007E"/>
    <w:rsid w:val="00AF03BA"/>
    <w:rsid w:val="00AF0AD0"/>
    <w:rsid w:val="00AF1382"/>
    <w:rsid w:val="00AF2178"/>
    <w:rsid w:val="00AF353D"/>
    <w:rsid w:val="00AF392E"/>
    <w:rsid w:val="00AF456B"/>
    <w:rsid w:val="00AF5A1B"/>
    <w:rsid w:val="00AF6513"/>
    <w:rsid w:val="00AF682C"/>
    <w:rsid w:val="00B0199D"/>
    <w:rsid w:val="00B01ACB"/>
    <w:rsid w:val="00B022DE"/>
    <w:rsid w:val="00B02C75"/>
    <w:rsid w:val="00B02D80"/>
    <w:rsid w:val="00B0354D"/>
    <w:rsid w:val="00B038E2"/>
    <w:rsid w:val="00B03DBA"/>
    <w:rsid w:val="00B044BE"/>
    <w:rsid w:val="00B056E3"/>
    <w:rsid w:val="00B05BE4"/>
    <w:rsid w:val="00B05F7E"/>
    <w:rsid w:val="00B06A08"/>
    <w:rsid w:val="00B06C29"/>
    <w:rsid w:val="00B07055"/>
    <w:rsid w:val="00B1099C"/>
    <w:rsid w:val="00B10A7B"/>
    <w:rsid w:val="00B11018"/>
    <w:rsid w:val="00B114C3"/>
    <w:rsid w:val="00B116A1"/>
    <w:rsid w:val="00B11775"/>
    <w:rsid w:val="00B11BF2"/>
    <w:rsid w:val="00B12DC7"/>
    <w:rsid w:val="00B13A20"/>
    <w:rsid w:val="00B1402C"/>
    <w:rsid w:val="00B1612F"/>
    <w:rsid w:val="00B16ACF"/>
    <w:rsid w:val="00B21A33"/>
    <w:rsid w:val="00B21EEB"/>
    <w:rsid w:val="00B22234"/>
    <w:rsid w:val="00B22941"/>
    <w:rsid w:val="00B22C51"/>
    <w:rsid w:val="00B2345F"/>
    <w:rsid w:val="00B25339"/>
    <w:rsid w:val="00B264D2"/>
    <w:rsid w:val="00B267C1"/>
    <w:rsid w:val="00B26FA5"/>
    <w:rsid w:val="00B27120"/>
    <w:rsid w:val="00B27952"/>
    <w:rsid w:val="00B300D4"/>
    <w:rsid w:val="00B3101B"/>
    <w:rsid w:val="00B31026"/>
    <w:rsid w:val="00B31613"/>
    <w:rsid w:val="00B31640"/>
    <w:rsid w:val="00B31DDE"/>
    <w:rsid w:val="00B32B8C"/>
    <w:rsid w:val="00B35869"/>
    <w:rsid w:val="00B35AA2"/>
    <w:rsid w:val="00B36CF5"/>
    <w:rsid w:val="00B400AB"/>
    <w:rsid w:val="00B4010D"/>
    <w:rsid w:val="00B406C5"/>
    <w:rsid w:val="00B40B51"/>
    <w:rsid w:val="00B412A1"/>
    <w:rsid w:val="00B41414"/>
    <w:rsid w:val="00B41D3D"/>
    <w:rsid w:val="00B42C59"/>
    <w:rsid w:val="00B43B4D"/>
    <w:rsid w:val="00B43E68"/>
    <w:rsid w:val="00B44586"/>
    <w:rsid w:val="00B44B0A"/>
    <w:rsid w:val="00B467AC"/>
    <w:rsid w:val="00B47E1A"/>
    <w:rsid w:val="00B52317"/>
    <w:rsid w:val="00B5273E"/>
    <w:rsid w:val="00B5306F"/>
    <w:rsid w:val="00B535DB"/>
    <w:rsid w:val="00B53D92"/>
    <w:rsid w:val="00B55277"/>
    <w:rsid w:val="00B555F1"/>
    <w:rsid w:val="00B56373"/>
    <w:rsid w:val="00B57FD7"/>
    <w:rsid w:val="00B604F9"/>
    <w:rsid w:val="00B627C4"/>
    <w:rsid w:val="00B64A2E"/>
    <w:rsid w:val="00B658A9"/>
    <w:rsid w:val="00B65C36"/>
    <w:rsid w:val="00B65CAF"/>
    <w:rsid w:val="00B65DC8"/>
    <w:rsid w:val="00B67073"/>
    <w:rsid w:val="00B702F3"/>
    <w:rsid w:val="00B70680"/>
    <w:rsid w:val="00B723B4"/>
    <w:rsid w:val="00B74184"/>
    <w:rsid w:val="00B75784"/>
    <w:rsid w:val="00B80698"/>
    <w:rsid w:val="00B80A8C"/>
    <w:rsid w:val="00B817AA"/>
    <w:rsid w:val="00B82B43"/>
    <w:rsid w:val="00B82CF3"/>
    <w:rsid w:val="00B839AF"/>
    <w:rsid w:val="00B8570E"/>
    <w:rsid w:val="00B85735"/>
    <w:rsid w:val="00B85D25"/>
    <w:rsid w:val="00B87176"/>
    <w:rsid w:val="00B87764"/>
    <w:rsid w:val="00B90050"/>
    <w:rsid w:val="00B90BD5"/>
    <w:rsid w:val="00B90F58"/>
    <w:rsid w:val="00B91076"/>
    <w:rsid w:val="00B912BF"/>
    <w:rsid w:val="00B91758"/>
    <w:rsid w:val="00B9416C"/>
    <w:rsid w:val="00B9469D"/>
    <w:rsid w:val="00B94B2D"/>
    <w:rsid w:val="00B95EC4"/>
    <w:rsid w:val="00B9613B"/>
    <w:rsid w:val="00B970F0"/>
    <w:rsid w:val="00B97C4F"/>
    <w:rsid w:val="00BA0D2A"/>
    <w:rsid w:val="00BA2962"/>
    <w:rsid w:val="00BA3617"/>
    <w:rsid w:val="00BA3B13"/>
    <w:rsid w:val="00BA519C"/>
    <w:rsid w:val="00BA6BE9"/>
    <w:rsid w:val="00BA7113"/>
    <w:rsid w:val="00BA768A"/>
    <w:rsid w:val="00BB2574"/>
    <w:rsid w:val="00BB5A3F"/>
    <w:rsid w:val="00BB67C7"/>
    <w:rsid w:val="00BB782B"/>
    <w:rsid w:val="00BB7E2A"/>
    <w:rsid w:val="00BC1B98"/>
    <w:rsid w:val="00BC2F6B"/>
    <w:rsid w:val="00BC3A7C"/>
    <w:rsid w:val="00BC489C"/>
    <w:rsid w:val="00BC542F"/>
    <w:rsid w:val="00BC57A1"/>
    <w:rsid w:val="00BC5FA8"/>
    <w:rsid w:val="00BC6EE0"/>
    <w:rsid w:val="00BD0F7C"/>
    <w:rsid w:val="00BD1AA7"/>
    <w:rsid w:val="00BD29A3"/>
    <w:rsid w:val="00BD29E3"/>
    <w:rsid w:val="00BD2FA8"/>
    <w:rsid w:val="00BD36E4"/>
    <w:rsid w:val="00BD4254"/>
    <w:rsid w:val="00BD72FD"/>
    <w:rsid w:val="00BD79E3"/>
    <w:rsid w:val="00BE3E43"/>
    <w:rsid w:val="00BE3EF6"/>
    <w:rsid w:val="00BE3FB9"/>
    <w:rsid w:val="00BE400A"/>
    <w:rsid w:val="00BE5C57"/>
    <w:rsid w:val="00BE7B71"/>
    <w:rsid w:val="00BF0804"/>
    <w:rsid w:val="00BF1BE9"/>
    <w:rsid w:val="00BF2115"/>
    <w:rsid w:val="00BF2160"/>
    <w:rsid w:val="00BF3513"/>
    <w:rsid w:val="00BF3566"/>
    <w:rsid w:val="00BF43C8"/>
    <w:rsid w:val="00BF44CB"/>
    <w:rsid w:val="00BF4630"/>
    <w:rsid w:val="00BF4EE6"/>
    <w:rsid w:val="00BF4EF8"/>
    <w:rsid w:val="00BF63FA"/>
    <w:rsid w:val="00BF6A7C"/>
    <w:rsid w:val="00C00032"/>
    <w:rsid w:val="00C0098B"/>
    <w:rsid w:val="00C0105B"/>
    <w:rsid w:val="00C012DA"/>
    <w:rsid w:val="00C03963"/>
    <w:rsid w:val="00C0456E"/>
    <w:rsid w:val="00C051C4"/>
    <w:rsid w:val="00C06769"/>
    <w:rsid w:val="00C0680C"/>
    <w:rsid w:val="00C06DCB"/>
    <w:rsid w:val="00C07867"/>
    <w:rsid w:val="00C10448"/>
    <w:rsid w:val="00C10E36"/>
    <w:rsid w:val="00C11D85"/>
    <w:rsid w:val="00C11ED4"/>
    <w:rsid w:val="00C128BF"/>
    <w:rsid w:val="00C128DA"/>
    <w:rsid w:val="00C13B89"/>
    <w:rsid w:val="00C13EA6"/>
    <w:rsid w:val="00C159A7"/>
    <w:rsid w:val="00C15CCE"/>
    <w:rsid w:val="00C1683B"/>
    <w:rsid w:val="00C174BA"/>
    <w:rsid w:val="00C174ED"/>
    <w:rsid w:val="00C17B07"/>
    <w:rsid w:val="00C21990"/>
    <w:rsid w:val="00C21F04"/>
    <w:rsid w:val="00C23239"/>
    <w:rsid w:val="00C2399B"/>
    <w:rsid w:val="00C24D08"/>
    <w:rsid w:val="00C24DEF"/>
    <w:rsid w:val="00C251F4"/>
    <w:rsid w:val="00C25F81"/>
    <w:rsid w:val="00C27177"/>
    <w:rsid w:val="00C27C6A"/>
    <w:rsid w:val="00C30C33"/>
    <w:rsid w:val="00C346C0"/>
    <w:rsid w:val="00C37CEA"/>
    <w:rsid w:val="00C41737"/>
    <w:rsid w:val="00C41B26"/>
    <w:rsid w:val="00C421E8"/>
    <w:rsid w:val="00C43815"/>
    <w:rsid w:val="00C448CF"/>
    <w:rsid w:val="00C4584E"/>
    <w:rsid w:val="00C45D63"/>
    <w:rsid w:val="00C4742A"/>
    <w:rsid w:val="00C47E42"/>
    <w:rsid w:val="00C50435"/>
    <w:rsid w:val="00C50E14"/>
    <w:rsid w:val="00C51D76"/>
    <w:rsid w:val="00C51EBB"/>
    <w:rsid w:val="00C52227"/>
    <w:rsid w:val="00C5292C"/>
    <w:rsid w:val="00C5343A"/>
    <w:rsid w:val="00C53600"/>
    <w:rsid w:val="00C53D5E"/>
    <w:rsid w:val="00C53EB9"/>
    <w:rsid w:val="00C54D89"/>
    <w:rsid w:val="00C54F36"/>
    <w:rsid w:val="00C54F9D"/>
    <w:rsid w:val="00C554D3"/>
    <w:rsid w:val="00C55F95"/>
    <w:rsid w:val="00C56034"/>
    <w:rsid w:val="00C60573"/>
    <w:rsid w:val="00C605AD"/>
    <w:rsid w:val="00C60777"/>
    <w:rsid w:val="00C60DFB"/>
    <w:rsid w:val="00C6274B"/>
    <w:rsid w:val="00C63383"/>
    <w:rsid w:val="00C6477C"/>
    <w:rsid w:val="00C65354"/>
    <w:rsid w:val="00C66218"/>
    <w:rsid w:val="00C66895"/>
    <w:rsid w:val="00C67E71"/>
    <w:rsid w:val="00C70A9A"/>
    <w:rsid w:val="00C711F7"/>
    <w:rsid w:val="00C71539"/>
    <w:rsid w:val="00C71AAC"/>
    <w:rsid w:val="00C7255A"/>
    <w:rsid w:val="00C746DC"/>
    <w:rsid w:val="00C74CA1"/>
    <w:rsid w:val="00C7520C"/>
    <w:rsid w:val="00C75A2F"/>
    <w:rsid w:val="00C764EC"/>
    <w:rsid w:val="00C77CAD"/>
    <w:rsid w:val="00C81033"/>
    <w:rsid w:val="00C82056"/>
    <w:rsid w:val="00C833B7"/>
    <w:rsid w:val="00C85003"/>
    <w:rsid w:val="00C85ABC"/>
    <w:rsid w:val="00C9006C"/>
    <w:rsid w:val="00C904B7"/>
    <w:rsid w:val="00C9081F"/>
    <w:rsid w:val="00C92A01"/>
    <w:rsid w:val="00C9353F"/>
    <w:rsid w:val="00C93A72"/>
    <w:rsid w:val="00C9536B"/>
    <w:rsid w:val="00C95862"/>
    <w:rsid w:val="00C960D8"/>
    <w:rsid w:val="00C968C3"/>
    <w:rsid w:val="00C96A09"/>
    <w:rsid w:val="00C96C55"/>
    <w:rsid w:val="00C97398"/>
    <w:rsid w:val="00C97EF6"/>
    <w:rsid w:val="00CA02F8"/>
    <w:rsid w:val="00CA0D8C"/>
    <w:rsid w:val="00CA1F2B"/>
    <w:rsid w:val="00CA237E"/>
    <w:rsid w:val="00CA3D90"/>
    <w:rsid w:val="00CA6914"/>
    <w:rsid w:val="00CA7058"/>
    <w:rsid w:val="00CA78DF"/>
    <w:rsid w:val="00CA7971"/>
    <w:rsid w:val="00CB0383"/>
    <w:rsid w:val="00CB0B2B"/>
    <w:rsid w:val="00CB0BEF"/>
    <w:rsid w:val="00CB3095"/>
    <w:rsid w:val="00CB46C7"/>
    <w:rsid w:val="00CB487D"/>
    <w:rsid w:val="00CB5D98"/>
    <w:rsid w:val="00CB6089"/>
    <w:rsid w:val="00CB6A53"/>
    <w:rsid w:val="00CB6F42"/>
    <w:rsid w:val="00CC0851"/>
    <w:rsid w:val="00CC4558"/>
    <w:rsid w:val="00CC4901"/>
    <w:rsid w:val="00CC519D"/>
    <w:rsid w:val="00CC54C0"/>
    <w:rsid w:val="00CC626F"/>
    <w:rsid w:val="00CC65BE"/>
    <w:rsid w:val="00CC7497"/>
    <w:rsid w:val="00CC775C"/>
    <w:rsid w:val="00CC7F56"/>
    <w:rsid w:val="00CD16D6"/>
    <w:rsid w:val="00CD238A"/>
    <w:rsid w:val="00CD2B93"/>
    <w:rsid w:val="00CD47B8"/>
    <w:rsid w:val="00CD489A"/>
    <w:rsid w:val="00CD6C5A"/>
    <w:rsid w:val="00CD79E2"/>
    <w:rsid w:val="00CE0A50"/>
    <w:rsid w:val="00CE16B3"/>
    <w:rsid w:val="00CE21CC"/>
    <w:rsid w:val="00CE22AB"/>
    <w:rsid w:val="00CE2DB8"/>
    <w:rsid w:val="00CE3164"/>
    <w:rsid w:val="00CE3880"/>
    <w:rsid w:val="00CE45CE"/>
    <w:rsid w:val="00CE4CDA"/>
    <w:rsid w:val="00CE7BDD"/>
    <w:rsid w:val="00CF3278"/>
    <w:rsid w:val="00CF476E"/>
    <w:rsid w:val="00CF57C4"/>
    <w:rsid w:val="00CF744E"/>
    <w:rsid w:val="00D0053C"/>
    <w:rsid w:val="00D00B30"/>
    <w:rsid w:val="00D01D59"/>
    <w:rsid w:val="00D02483"/>
    <w:rsid w:val="00D02B78"/>
    <w:rsid w:val="00D02DB2"/>
    <w:rsid w:val="00D02E96"/>
    <w:rsid w:val="00D039D1"/>
    <w:rsid w:val="00D04568"/>
    <w:rsid w:val="00D0550A"/>
    <w:rsid w:val="00D058B7"/>
    <w:rsid w:val="00D07485"/>
    <w:rsid w:val="00D108C3"/>
    <w:rsid w:val="00D11223"/>
    <w:rsid w:val="00D12660"/>
    <w:rsid w:val="00D1398D"/>
    <w:rsid w:val="00D15D90"/>
    <w:rsid w:val="00D205B8"/>
    <w:rsid w:val="00D22604"/>
    <w:rsid w:val="00D22EC2"/>
    <w:rsid w:val="00D2439A"/>
    <w:rsid w:val="00D249CE"/>
    <w:rsid w:val="00D2552A"/>
    <w:rsid w:val="00D255E6"/>
    <w:rsid w:val="00D25798"/>
    <w:rsid w:val="00D25FBD"/>
    <w:rsid w:val="00D26462"/>
    <w:rsid w:val="00D3441A"/>
    <w:rsid w:val="00D35123"/>
    <w:rsid w:val="00D36296"/>
    <w:rsid w:val="00D37176"/>
    <w:rsid w:val="00D375B8"/>
    <w:rsid w:val="00D37D62"/>
    <w:rsid w:val="00D40D94"/>
    <w:rsid w:val="00D413A3"/>
    <w:rsid w:val="00D4205F"/>
    <w:rsid w:val="00D45997"/>
    <w:rsid w:val="00D51F80"/>
    <w:rsid w:val="00D5355E"/>
    <w:rsid w:val="00D54355"/>
    <w:rsid w:val="00D54675"/>
    <w:rsid w:val="00D560FE"/>
    <w:rsid w:val="00D56F9A"/>
    <w:rsid w:val="00D573AA"/>
    <w:rsid w:val="00D57F08"/>
    <w:rsid w:val="00D60802"/>
    <w:rsid w:val="00D61430"/>
    <w:rsid w:val="00D61EE0"/>
    <w:rsid w:val="00D630D0"/>
    <w:rsid w:val="00D648B7"/>
    <w:rsid w:val="00D64A95"/>
    <w:rsid w:val="00D65665"/>
    <w:rsid w:val="00D656A1"/>
    <w:rsid w:val="00D6795D"/>
    <w:rsid w:val="00D70478"/>
    <w:rsid w:val="00D70F5C"/>
    <w:rsid w:val="00D7229F"/>
    <w:rsid w:val="00D727F9"/>
    <w:rsid w:val="00D7350B"/>
    <w:rsid w:val="00D7355A"/>
    <w:rsid w:val="00D73A37"/>
    <w:rsid w:val="00D73BBA"/>
    <w:rsid w:val="00D74304"/>
    <w:rsid w:val="00D7665B"/>
    <w:rsid w:val="00D76A01"/>
    <w:rsid w:val="00D76FB2"/>
    <w:rsid w:val="00D770DF"/>
    <w:rsid w:val="00D770F5"/>
    <w:rsid w:val="00D77A4A"/>
    <w:rsid w:val="00D80480"/>
    <w:rsid w:val="00D81509"/>
    <w:rsid w:val="00D82720"/>
    <w:rsid w:val="00D83C55"/>
    <w:rsid w:val="00D83EC5"/>
    <w:rsid w:val="00D85507"/>
    <w:rsid w:val="00D905E4"/>
    <w:rsid w:val="00D90A4C"/>
    <w:rsid w:val="00D911D9"/>
    <w:rsid w:val="00D92ACA"/>
    <w:rsid w:val="00D9348B"/>
    <w:rsid w:val="00D93E1D"/>
    <w:rsid w:val="00D942C6"/>
    <w:rsid w:val="00D9489C"/>
    <w:rsid w:val="00D95199"/>
    <w:rsid w:val="00D95946"/>
    <w:rsid w:val="00D95BC0"/>
    <w:rsid w:val="00D96325"/>
    <w:rsid w:val="00D967F1"/>
    <w:rsid w:val="00D96B90"/>
    <w:rsid w:val="00DA0A3A"/>
    <w:rsid w:val="00DA10A6"/>
    <w:rsid w:val="00DA15A9"/>
    <w:rsid w:val="00DA2042"/>
    <w:rsid w:val="00DA2FAA"/>
    <w:rsid w:val="00DA3773"/>
    <w:rsid w:val="00DA39AD"/>
    <w:rsid w:val="00DA404D"/>
    <w:rsid w:val="00DA5220"/>
    <w:rsid w:val="00DA5C5D"/>
    <w:rsid w:val="00DA67CB"/>
    <w:rsid w:val="00DA6945"/>
    <w:rsid w:val="00DA7D82"/>
    <w:rsid w:val="00DB02ED"/>
    <w:rsid w:val="00DB0AAB"/>
    <w:rsid w:val="00DB0AD1"/>
    <w:rsid w:val="00DB31E3"/>
    <w:rsid w:val="00DB35A3"/>
    <w:rsid w:val="00DB3653"/>
    <w:rsid w:val="00DB3B1D"/>
    <w:rsid w:val="00DB55B9"/>
    <w:rsid w:val="00DB66DD"/>
    <w:rsid w:val="00DB6752"/>
    <w:rsid w:val="00DB6BAC"/>
    <w:rsid w:val="00DB7B78"/>
    <w:rsid w:val="00DB7DE0"/>
    <w:rsid w:val="00DC0EEB"/>
    <w:rsid w:val="00DC1250"/>
    <w:rsid w:val="00DC4F7F"/>
    <w:rsid w:val="00DC51CF"/>
    <w:rsid w:val="00DC59AD"/>
    <w:rsid w:val="00DC5FAB"/>
    <w:rsid w:val="00DC721B"/>
    <w:rsid w:val="00DC75B5"/>
    <w:rsid w:val="00DC7ED5"/>
    <w:rsid w:val="00DD08BA"/>
    <w:rsid w:val="00DD0AD0"/>
    <w:rsid w:val="00DD0E73"/>
    <w:rsid w:val="00DD0FB5"/>
    <w:rsid w:val="00DD16A1"/>
    <w:rsid w:val="00DD24CC"/>
    <w:rsid w:val="00DD2655"/>
    <w:rsid w:val="00DD4E47"/>
    <w:rsid w:val="00DD596D"/>
    <w:rsid w:val="00DD5E50"/>
    <w:rsid w:val="00DD68C2"/>
    <w:rsid w:val="00DD69A1"/>
    <w:rsid w:val="00DD747D"/>
    <w:rsid w:val="00DE00DE"/>
    <w:rsid w:val="00DE0568"/>
    <w:rsid w:val="00DE0826"/>
    <w:rsid w:val="00DE0FF3"/>
    <w:rsid w:val="00DE152E"/>
    <w:rsid w:val="00DE17B5"/>
    <w:rsid w:val="00DE1BB1"/>
    <w:rsid w:val="00DE20F5"/>
    <w:rsid w:val="00DE7156"/>
    <w:rsid w:val="00DF0502"/>
    <w:rsid w:val="00DF1C65"/>
    <w:rsid w:val="00DF28B7"/>
    <w:rsid w:val="00DF2C01"/>
    <w:rsid w:val="00DF2C4D"/>
    <w:rsid w:val="00DF3569"/>
    <w:rsid w:val="00DF390F"/>
    <w:rsid w:val="00DF3C48"/>
    <w:rsid w:val="00DF416A"/>
    <w:rsid w:val="00DF4FA6"/>
    <w:rsid w:val="00DF52C6"/>
    <w:rsid w:val="00DF5B70"/>
    <w:rsid w:val="00DF6580"/>
    <w:rsid w:val="00DF6EF8"/>
    <w:rsid w:val="00DF76A2"/>
    <w:rsid w:val="00E00591"/>
    <w:rsid w:val="00E01037"/>
    <w:rsid w:val="00E01A1F"/>
    <w:rsid w:val="00E01BB8"/>
    <w:rsid w:val="00E01BD4"/>
    <w:rsid w:val="00E03970"/>
    <w:rsid w:val="00E03F92"/>
    <w:rsid w:val="00E04E20"/>
    <w:rsid w:val="00E04E42"/>
    <w:rsid w:val="00E06AAC"/>
    <w:rsid w:val="00E06C08"/>
    <w:rsid w:val="00E0791D"/>
    <w:rsid w:val="00E112ED"/>
    <w:rsid w:val="00E124DB"/>
    <w:rsid w:val="00E12500"/>
    <w:rsid w:val="00E127B7"/>
    <w:rsid w:val="00E14991"/>
    <w:rsid w:val="00E14B49"/>
    <w:rsid w:val="00E15453"/>
    <w:rsid w:val="00E155D5"/>
    <w:rsid w:val="00E17052"/>
    <w:rsid w:val="00E1781F"/>
    <w:rsid w:val="00E202BA"/>
    <w:rsid w:val="00E21B9A"/>
    <w:rsid w:val="00E21D5C"/>
    <w:rsid w:val="00E226E2"/>
    <w:rsid w:val="00E22B5D"/>
    <w:rsid w:val="00E23024"/>
    <w:rsid w:val="00E2352A"/>
    <w:rsid w:val="00E24890"/>
    <w:rsid w:val="00E256BF"/>
    <w:rsid w:val="00E258F4"/>
    <w:rsid w:val="00E259B5"/>
    <w:rsid w:val="00E26B27"/>
    <w:rsid w:val="00E27A08"/>
    <w:rsid w:val="00E317FA"/>
    <w:rsid w:val="00E327CE"/>
    <w:rsid w:val="00E355F5"/>
    <w:rsid w:val="00E35D46"/>
    <w:rsid w:val="00E4178A"/>
    <w:rsid w:val="00E41ACB"/>
    <w:rsid w:val="00E4248B"/>
    <w:rsid w:val="00E42ED9"/>
    <w:rsid w:val="00E44396"/>
    <w:rsid w:val="00E45F80"/>
    <w:rsid w:val="00E47F1B"/>
    <w:rsid w:val="00E50232"/>
    <w:rsid w:val="00E51253"/>
    <w:rsid w:val="00E5191D"/>
    <w:rsid w:val="00E51927"/>
    <w:rsid w:val="00E51E58"/>
    <w:rsid w:val="00E53404"/>
    <w:rsid w:val="00E5462C"/>
    <w:rsid w:val="00E5465D"/>
    <w:rsid w:val="00E54C31"/>
    <w:rsid w:val="00E557CD"/>
    <w:rsid w:val="00E56110"/>
    <w:rsid w:val="00E56511"/>
    <w:rsid w:val="00E56CAA"/>
    <w:rsid w:val="00E579F7"/>
    <w:rsid w:val="00E606C4"/>
    <w:rsid w:val="00E60858"/>
    <w:rsid w:val="00E60DBA"/>
    <w:rsid w:val="00E61FDF"/>
    <w:rsid w:val="00E626AE"/>
    <w:rsid w:val="00E630F4"/>
    <w:rsid w:val="00E63466"/>
    <w:rsid w:val="00E64517"/>
    <w:rsid w:val="00E65162"/>
    <w:rsid w:val="00E6548A"/>
    <w:rsid w:val="00E654AC"/>
    <w:rsid w:val="00E701D5"/>
    <w:rsid w:val="00E731A1"/>
    <w:rsid w:val="00E743A9"/>
    <w:rsid w:val="00E811F6"/>
    <w:rsid w:val="00E81BBF"/>
    <w:rsid w:val="00E81D9E"/>
    <w:rsid w:val="00E82E83"/>
    <w:rsid w:val="00E85193"/>
    <w:rsid w:val="00E86746"/>
    <w:rsid w:val="00E87111"/>
    <w:rsid w:val="00E87604"/>
    <w:rsid w:val="00E879FE"/>
    <w:rsid w:val="00E87A29"/>
    <w:rsid w:val="00E906AD"/>
    <w:rsid w:val="00E9170D"/>
    <w:rsid w:val="00E92144"/>
    <w:rsid w:val="00E92C63"/>
    <w:rsid w:val="00E935E7"/>
    <w:rsid w:val="00E952A5"/>
    <w:rsid w:val="00E9589B"/>
    <w:rsid w:val="00E96943"/>
    <w:rsid w:val="00E971B0"/>
    <w:rsid w:val="00E975E9"/>
    <w:rsid w:val="00E97CDA"/>
    <w:rsid w:val="00EA1368"/>
    <w:rsid w:val="00EA2AB2"/>
    <w:rsid w:val="00EA2BB3"/>
    <w:rsid w:val="00EA47EF"/>
    <w:rsid w:val="00EA48D8"/>
    <w:rsid w:val="00EA5052"/>
    <w:rsid w:val="00EA5C2C"/>
    <w:rsid w:val="00EA5CBD"/>
    <w:rsid w:val="00EA6C3E"/>
    <w:rsid w:val="00EB1B95"/>
    <w:rsid w:val="00EB1BE7"/>
    <w:rsid w:val="00EB1F20"/>
    <w:rsid w:val="00EB3222"/>
    <w:rsid w:val="00EB32D9"/>
    <w:rsid w:val="00EB3B4C"/>
    <w:rsid w:val="00EB3B62"/>
    <w:rsid w:val="00EB4056"/>
    <w:rsid w:val="00EB4158"/>
    <w:rsid w:val="00EB4261"/>
    <w:rsid w:val="00EB43B0"/>
    <w:rsid w:val="00EB4CAA"/>
    <w:rsid w:val="00EB5627"/>
    <w:rsid w:val="00EB6188"/>
    <w:rsid w:val="00EB6DB4"/>
    <w:rsid w:val="00EB76C2"/>
    <w:rsid w:val="00EC08B7"/>
    <w:rsid w:val="00EC1083"/>
    <w:rsid w:val="00EC167E"/>
    <w:rsid w:val="00EC17E7"/>
    <w:rsid w:val="00EC2041"/>
    <w:rsid w:val="00EC2594"/>
    <w:rsid w:val="00EC3E07"/>
    <w:rsid w:val="00EC58AC"/>
    <w:rsid w:val="00EC5A70"/>
    <w:rsid w:val="00EC685F"/>
    <w:rsid w:val="00EC69A2"/>
    <w:rsid w:val="00EC7A9F"/>
    <w:rsid w:val="00ED03F8"/>
    <w:rsid w:val="00ED3A9A"/>
    <w:rsid w:val="00ED3CDE"/>
    <w:rsid w:val="00ED43C2"/>
    <w:rsid w:val="00ED4975"/>
    <w:rsid w:val="00ED77FC"/>
    <w:rsid w:val="00EE05CA"/>
    <w:rsid w:val="00EE0951"/>
    <w:rsid w:val="00EE09D0"/>
    <w:rsid w:val="00EE0B3C"/>
    <w:rsid w:val="00EE0BB6"/>
    <w:rsid w:val="00EE13DA"/>
    <w:rsid w:val="00EE1632"/>
    <w:rsid w:val="00EE1B64"/>
    <w:rsid w:val="00EE1BC0"/>
    <w:rsid w:val="00EE1DCB"/>
    <w:rsid w:val="00EE20C1"/>
    <w:rsid w:val="00EE2F6E"/>
    <w:rsid w:val="00EE3371"/>
    <w:rsid w:val="00EE4E0D"/>
    <w:rsid w:val="00EE73DF"/>
    <w:rsid w:val="00EE7AE8"/>
    <w:rsid w:val="00EF0B2D"/>
    <w:rsid w:val="00EF1611"/>
    <w:rsid w:val="00EF1EC7"/>
    <w:rsid w:val="00EF2786"/>
    <w:rsid w:val="00EF2B7F"/>
    <w:rsid w:val="00EF34C4"/>
    <w:rsid w:val="00EF3508"/>
    <w:rsid w:val="00EF3DF6"/>
    <w:rsid w:val="00EF5EE6"/>
    <w:rsid w:val="00EF6134"/>
    <w:rsid w:val="00EF64B1"/>
    <w:rsid w:val="00EF6EAF"/>
    <w:rsid w:val="00EF71F4"/>
    <w:rsid w:val="00F00AF3"/>
    <w:rsid w:val="00F00D72"/>
    <w:rsid w:val="00F01AA4"/>
    <w:rsid w:val="00F026EA"/>
    <w:rsid w:val="00F043C7"/>
    <w:rsid w:val="00F0551A"/>
    <w:rsid w:val="00F0598A"/>
    <w:rsid w:val="00F06974"/>
    <w:rsid w:val="00F07D1D"/>
    <w:rsid w:val="00F07E98"/>
    <w:rsid w:val="00F10B84"/>
    <w:rsid w:val="00F10C91"/>
    <w:rsid w:val="00F116D4"/>
    <w:rsid w:val="00F117DF"/>
    <w:rsid w:val="00F126F0"/>
    <w:rsid w:val="00F12834"/>
    <w:rsid w:val="00F132BD"/>
    <w:rsid w:val="00F1620A"/>
    <w:rsid w:val="00F20A87"/>
    <w:rsid w:val="00F2116F"/>
    <w:rsid w:val="00F21F88"/>
    <w:rsid w:val="00F22B69"/>
    <w:rsid w:val="00F23BFA"/>
    <w:rsid w:val="00F23C94"/>
    <w:rsid w:val="00F23CEF"/>
    <w:rsid w:val="00F243EB"/>
    <w:rsid w:val="00F2530D"/>
    <w:rsid w:val="00F27D55"/>
    <w:rsid w:val="00F30CDA"/>
    <w:rsid w:val="00F31E07"/>
    <w:rsid w:val="00F3239A"/>
    <w:rsid w:val="00F3278A"/>
    <w:rsid w:val="00F327C9"/>
    <w:rsid w:val="00F35793"/>
    <w:rsid w:val="00F3637A"/>
    <w:rsid w:val="00F36844"/>
    <w:rsid w:val="00F36DC8"/>
    <w:rsid w:val="00F36F5A"/>
    <w:rsid w:val="00F37ACE"/>
    <w:rsid w:val="00F37C4D"/>
    <w:rsid w:val="00F4076C"/>
    <w:rsid w:val="00F41EB0"/>
    <w:rsid w:val="00F43585"/>
    <w:rsid w:val="00F43B34"/>
    <w:rsid w:val="00F458A3"/>
    <w:rsid w:val="00F46480"/>
    <w:rsid w:val="00F46E16"/>
    <w:rsid w:val="00F47148"/>
    <w:rsid w:val="00F50372"/>
    <w:rsid w:val="00F50C3C"/>
    <w:rsid w:val="00F50D63"/>
    <w:rsid w:val="00F50E7D"/>
    <w:rsid w:val="00F51176"/>
    <w:rsid w:val="00F5220D"/>
    <w:rsid w:val="00F54AF8"/>
    <w:rsid w:val="00F54B62"/>
    <w:rsid w:val="00F54F06"/>
    <w:rsid w:val="00F556A5"/>
    <w:rsid w:val="00F558E3"/>
    <w:rsid w:val="00F567F3"/>
    <w:rsid w:val="00F5708A"/>
    <w:rsid w:val="00F5708E"/>
    <w:rsid w:val="00F57131"/>
    <w:rsid w:val="00F57545"/>
    <w:rsid w:val="00F5793D"/>
    <w:rsid w:val="00F6007C"/>
    <w:rsid w:val="00F602E4"/>
    <w:rsid w:val="00F61336"/>
    <w:rsid w:val="00F62127"/>
    <w:rsid w:val="00F6320B"/>
    <w:rsid w:val="00F64A76"/>
    <w:rsid w:val="00F64CF0"/>
    <w:rsid w:val="00F65D62"/>
    <w:rsid w:val="00F6752A"/>
    <w:rsid w:val="00F67ABE"/>
    <w:rsid w:val="00F70241"/>
    <w:rsid w:val="00F71698"/>
    <w:rsid w:val="00F71C52"/>
    <w:rsid w:val="00F71D18"/>
    <w:rsid w:val="00F72138"/>
    <w:rsid w:val="00F738E0"/>
    <w:rsid w:val="00F758E4"/>
    <w:rsid w:val="00F75B99"/>
    <w:rsid w:val="00F77B5C"/>
    <w:rsid w:val="00F800A0"/>
    <w:rsid w:val="00F800E1"/>
    <w:rsid w:val="00F80A16"/>
    <w:rsid w:val="00F8131E"/>
    <w:rsid w:val="00F84387"/>
    <w:rsid w:val="00F8616B"/>
    <w:rsid w:val="00F86915"/>
    <w:rsid w:val="00F86BAC"/>
    <w:rsid w:val="00F908C0"/>
    <w:rsid w:val="00F913C8"/>
    <w:rsid w:val="00F932D3"/>
    <w:rsid w:val="00F9334E"/>
    <w:rsid w:val="00F93B5C"/>
    <w:rsid w:val="00F94BF9"/>
    <w:rsid w:val="00F94D71"/>
    <w:rsid w:val="00F96EEE"/>
    <w:rsid w:val="00FA1359"/>
    <w:rsid w:val="00FA1E53"/>
    <w:rsid w:val="00FA2429"/>
    <w:rsid w:val="00FA3851"/>
    <w:rsid w:val="00FA38B9"/>
    <w:rsid w:val="00FA4276"/>
    <w:rsid w:val="00FA572F"/>
    <w:rsid w:val="00FA6937"/>
    <w:rsid w:val="00FA72E3"/>
    <w:rsid w:val="00FA734C"/>
    <w:rsid w:val="00FA7726"/>
    <w:rsid w:val="00FB041C"/>
    <w:rsid w:val="00FB0C6C"/>
    <w:rsid w:val="00FB1DA7"/>
    <w:rsid w:val="00FB2465"/>
    <w:rsid w:val="00FB2F79"/>
    <w:rsid w:val="00FB3092"/>
    <w:rsid w:val="00FB34B8"/>
    <w:rsid w:val="00FB3A1D"/>
    <w:rsid w:val="00FB3A52"/>
    <w:rsid w:val="00FB3C77"/>
    <w:rsid w:val="00FB4247"/>
    <w:rsid w:val="00FB4844"/>
    <w:rsid w:val="00FB5306"/>
    <w:rsid w:val="00FB53AD"/>
    <w:rsid w:val="00FB576D"/>
    <w:rsid w:val="00FB5D31"/>
    <w:rsid w:val="00FB7108"/>
    <w:rsid w:val="00FB7EE9"/>
    <w:rsid w:val="00FC0C91"/>
    <w:rsid w:val="00FC0F65"/>
    <w:rsid w:val="00FC100E"/>
    <w:rsid w:val="00FC13D6"/>
    <w:rsid w:val="00FC169D"/>
    <w:rsid w:val="00FC4BE9"/>
    <w:rsid w:val="00FC4C31"/>
    <w:rsid w:val="00FC5282"/>
    <w:rsid w:val="00FC5D0D"/>
    <w:rsid w:val="00FC6EB4"/>
    <w:rsid w:val="00FC6FFF"/>
    <w:rsid w:val="00FC7350"/>
    <w:rsid w:val="00FC75C3"/>
    <w:rsid w:val="00FC7A82"/>
    <w:rsid w:val="00FD02F8"/>
    <w:rsid w:val="00FD0A15"/>
    <w:rsid w:val="00FD1D7F"/>
    <w:rsid w:val="00FD21DF"/>
    <w:rsid w:val="00FD4C97"/>
    <w:rsid w:val="00FD5B19"/>
    <w:rsid w:val="00FD5B93"/>
    <w:rsid w:val="00FD7127"/>
    <w:rsid w:val="00FD71FD"/>
    <w:rsid w:val="00FD77A7"/>
    <w:rsid w:val="00FD7F1C"/>
    <w:rsid w:val="00FE1263"/>
    <w:rsid w:val="00FE1869"/>
    <w:rsid w:val="00FE2AB8"/>
    <w:rsid w:val="00FE3274"/>
    <w:rsid w:val="00FE5A85"/>
    <w:rsid w:val="00FE5D4E"/>
    <w:rsid w:val="00FE6BCF"/>
    <w:rsid w:val="00FE71C0"/>
    <w:rsid w:val="00FE7E50"/>
    <w:rsid w:val="00FE7FFA"/>
    <w:rsid w:val="00FF079D"/>
    <w:rsid w:val="00FF445F"/>
    <w:rsid w:val="00FF538B"/>
    <w:rsid w:val="00FF6839"/>
    <w:rsid w:val="00FF7659"/>
    <w:rsid w:val="00FF7868"/>
    <w:rsid w:val="00FF78FF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799</Words>
  <Characters>4557</Characters>
  <Application>Microsoft Office Word</Application>
  <DocSecurity>0</DocSecurity>
  <Lines>37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2016-09-20T10:59:00Z</cp:lastPrinted>
  <dcterms:created xsi:type="dcterms:W3CDTF">2016-09-20T10:59:00Z</dcterms:created>
  <dcterms:modified xsi:type="dcterms:W3CDTF">2016-09-26T11:03:00Z</dcterms:modified>
</cp:coreProperties>
</file>